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38" w:rsidRDefault="00645738" w:rsidP="006457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5960" cy="745490"/>
            <wp:effectExtent l="19050" t="0" r="889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738" w:rsidRPr="00367741" w:rsidRDefault="00645738" w:rsidP="006457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367741">
        <w:rPr>
          <w:rFonts w:ascii="Times New Roman" w:hAnsi="Times New Roman" w:cs="Times New Roman"/>
          <w:sz w:val="36"/>
          <w:szCs w:val="36"/>
        </w:rPr>
        <w:t>ОТЧЕТ</w:t>
      </w:r>
    </w:p>
    <w:p w:rsidR="00645738" w:rsidRDefault="00645738" w:rsidP="006457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Д Е 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Cs/>
          <w:sz w:val="36"/>
          <w:szCs w:val="36"/>
        </w:rPr>
        <w:t xml:space="preserve"> У Т А ТА </w:t>
      </w:r>
      <w:r w:rsidR="00367741">
        <w:rPr>
          <w:rFonts w:ascii="Times New Roman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  <w:sz w:val="36"/>
          <w:szCs w:val="36"/>
        </w:rPr>
        <w:t>Д У М Ы</w:t>
      </w:r>
    </w:p>
    <w:p w:rsidR="00645738" w:rsidRDefault="00645738" w:rsidP="00645738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pacing w:val="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26"/>
          <w:sz w:val="28"/>
          <w:szCs w:val="28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городского муниципального образования</w:t>
      </w:r>
    </w:p>
    <w:p w:rsidR="00367741" w:rsidRDefault="00645738" w:rsidP="003677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седьмого созыва</w:t>
      </w:r>
    </w:p>
    <w:p w:rsidR="00645738" w:rsidRDefault="00367741" w:rsidP="003677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(2019- 2024 гг.) </w:t>
      </w:r>
    </w:p>
    <w:p w:rsidR="00645738" w:rsidRDefault="00645738" w:rsidP="00645738">
      <w:pPr>
        <w:pBdr>
          <w:bottom w:val="single" w:sz="12" w:space="0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Пастуховой Марины Александровны</w:t>
      </w:r>
    </w:p>
    <w:tbl>
      <w:tblPr>
        <w:tblStyle w:val="a6"/>
        <w:tblpPr w:leftFromText="180" w:rightFromText="180" w:vertAnchor="text" w:horzAnchor="margin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645738" w:rsidTr="00645738">
        <w:tc>
          <w:tcPr>
            <w:tcW w:w="2392" w:type="dxa"/>
            <w:hideMark/>
          </w:tcPr>
          <w:p w:rsidR="00645738" w:rsidRDefault="00645738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Округ №1</w:t>
            </w:r>
          </w:p>
        </w:tc>
        <w:tc>
          <w:tcPr>
            <w:tcW w:w="2393" w:type="dxa"/>
          </w:tcPr>
          <w:p w:rsidR="00645738" w:rsidRDefault="00645738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45738" w:rsidRDefault="00645738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hideMark/>
          </w:tcPr>
          <w:p w:rsidR="00645738" w:rsidRDefault="00645738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2021 год</w:t>
            </w:r>
          </w:p>
        </w:tc>
      </w:tr>
    </w:tbl>
    <w:p w:rsidR="00645738" w:rsidRDefault="00645738" w:rsidP="0064573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235C" w:rsidRPr="00005953" w:rsidRDefault="00C7296C" w:rsidP="00FC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240665</wp:posOffset>
            </wp:positionV>
            <wp:extent cx="2152650" cy="2295525"/>
            <wp:effectExtent l="19050" t="0" r="0" b="0"/>
            <wp:wrapTight wrapText="bothSides">
              <wp:wrapPolygon edited="0">
                <wp:start x="-191" y="0"/>
                <wp:lineTo x="-191" y="21510"/>
                <wp:lineTo x="21600" y="21510"/>
                <wp:lineTo x="21600" y="0"/>
                <wp:lineTo x="-191" y="0"/>
              </wp:wrapPolygon>
            </wp:wrapTight>
            <wp:docPr id="3" name="Рисунок 3" descr="C:\Users\PolyncevaGA\Desktop\2021 год разное\20210318_14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yncevaGA\Desktop\2021 год разное\20210318_142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35C" w:rsidRPr="00005953">
        <w:rPr>
          <w:rFonts w:ascii="Times New Roman" w:eastAsia="Times New Roman" w:hAnsi="Times New Roman" w:cs="Times New Roman"/>
          <w:sz w:val="28"/>
          <w:szCs w:val="28"/>
        </w:rPr>
        <w:t>Депутатскую деятельность совмещаю с основной работой в должности директора МБОУ «СОШ №8», руководитель фракции «ЕДИНАЯ РОССИЯ»</w:t>
      </w:r>
    </w:p>
    <w:p w:rsidR="00E8235C" w:rsidRPr="00005953" w:rsidRDefault="00E8235C" w:rsidP="00FC0C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eastAsia="Times New Roman" w:hAnsi="Times New Roman" w:cs="Times New Roman"/>
          <w:sz w:val="28"/>
          <w:szCs w:val="28"/>
        </w:rPr>
        <w:t xml:space="preserve">В отчётном периоде приняла участие во всех заседаниях </w:t>
      </w:r>
      <w:r w:rsidRPr="00005953">
        <w:rPr>
          <w:rFonts w:ascii="Times New Roman" w:hAnsi="Times New Roman" w:cs="Times New Roman"/>
          <w:b/>
          <w:bCs/>
          <w:sz w:val="28"/>
          <w:szCs w:val="28"/>
        </w:rPr>
        <w:t xml:space="preserve">Думы </w:t>
      </w:r>
      <w:proofErr w:type="spellStart"/>
      <w:r w:rsidRPr="00005953">
        <w:rPr>
          <w:rFonts w:ascii="Times New Roman" w:hAnsi="Times New Roman" w:cs="Times New Roman"/>
          <w:bCs/>
          <w:sz w:val="28"/>
          <w:szCs w:val="28"/>
        </w:rPr>
        <w:t>Зиминского</w:t>
      </w:r>
      <w:proofErr w:type="spellEnd"/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городского муниципального образования </w:t>
      </w:r>
      <w:r w:rsidR="00561076" w:rsidRPr="00005953">
        <w:rPr>
          <w:rFonts w:ascii="Times New Roman" w:hAnsi="Times New Roman" w:cs="Times New Roman"/>
          <w:bCs/>
          <w:sz w:val="28"/>
          <w:szCs w:val="28"/>
        </w:rPr>
        <w:t>седьмого созыва, депутатских комиссиях.</w:t>
      </w:r>
    </w:p>
    <w:p w:rsidR="00005953" w:rsidRDefault="00005953" w:rsidP="00FC0C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953">
        <w:rPr>
          <w:rFonts w:ascii="Times New Roman" w:eastAsia="Times New Roman" w:hAnsi="Times New Roman" w:cs="Times New Roman"/>
          <w:sz w:val="28"/>
          <w:szCs w:val="28"/>
        </w:rPr>
        <w:t>Одним из главных направлений в своей депутатской деятельности считаю работу с избирателями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65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5953">
        <w:rPr>
          <w:rFonts w:ascii="Times New Roman" w:eastAsia="Times New Roman" w:hAnsi="Times New Roman" w:cs="Times New Roman"/>
          <w:sz w:val="28"/>
          <w:szCs w:val="28"/>
        </w:rPr>
        <w:t>В отчетном периоде встречи проходили согласно графику, в ходе которых проводились разъяснительные беседы и юридические консультации. Все вопросы, поступившие в мой адрес, рассмотрены в установленные регламентом сроки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5032" w:rsidRPr="00E221C4" w:rsidRDefault="00E05032" w:rsidP="00FC0C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1C4">
        <w:rPr>
          <w:rFonts w:ascii="Times New Roman" w:hAnsi="Times New Roman" w:cs="Times New Roman"/>
          <w:bCs/>
          <w:sz w:val="28"/>
          <w:szCs w:val="28"/>
        </w:rPr>
        <w:t xml:space="preserve">За период работы на избирательном участке сделано администрацией ЗГМО: </w:t>
      </w:r>
    </w:p>
    <w:p w:rsidR="00561076" w:rsidRPr="00005953" w:rsidRDefault="00E05032" w:rsidP="00FC0C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1C4">
        <w:rPr>
          <w:rFonts w:ascii="Times New Roman" w:hAnsi="Times New Roman" w:cs="Times New Roman"/>
          <w:bCs/>
          <w:sz w:val="28"/>
          <w:szCs w:val="28"/>
        </w:rPr>
        <w:t>- п</w:t>
      </w:r>
      <w:r w:rsidR="00561076" w:rsidRPr="00E221C4">
        <w:rPr>
          <w:rFonts w:ascii="Times New Roman" w:hAnsi="Times New Roman" w:cs="Times New Roman"/>
          <w:bCs/>
          <w:sz w:val="28"/>
          <w:szCs w:val="28"/>
        </w:rPr>
        <w:t>о вопрос</w:t>
      </w:r>
      <w:r w:rsidR="00E221C4" w:rsidRPr="00E221C4">
        <w:rPr>
          <w:rFonts w:ascii="Times New Roman" w:hAnsi="Times New Roman" w:cs="Times New Roman"/>
          <w:bCs/>
          <w:sz w:val="28"/>
          <w:szCs w:val="28"/>
        </w:rPr>
        <w:t>у</w:t>
      </w:r>
      <w:r w:rsidR="00E221C4">
        <w:rPr>
          <w:rFonts w:ascii="Times New Roman" w:hAnsi="Times New Roman" w:cs="Times New Roman"/>
          <w:bCs/>
          <w:sz w:val="28"/>
          <w:szCs w:val="28"/>
        </w:rPr>
        <w:t xml:space="preserve"> о сносу сгоревших стаек по улице Куйбышева 94, решен положительно.</w:t>
      </w:r>
    </w:p>
    <w:p w:rsidR="00561076" w:rsidRPr="00005953" w:rsidRDefault="00561076" w:rsidP="00FC0C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hAnsi="Times New Roman" w:cs="Times New Roman"/>
          <w:bCs/>
          <w:sz w:val="28"/>
          <w:szCs w:val="28"/>
        </w:rPr>
        <w:t>Была в составе комисси</w:t>
      </w:r>
      <w:r w:rsidR="00E05032" w:rsidRPr="00005953">
        <w:rPr>
          <w:rFonts w:ascii="Times New Roman" w:hAnsi="Times New Roman" w:cs="Times New Roman"/>
          <w:bCs/>
          <w:sz w:val="28"/>
          <w:szCs w:val="28"/>
        </w:rPr>
        <w:t>и</w:t>
      </w:r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конкурса по </w:t>
      </w:r>
      <w:r w:rsidR="00E05032" w:rsidRPr="00005953">
        <w:rPr>
          <w:rFonts w:ascii="Times New Roman" w:hAnsi="Times New Roman" w:cs="Times New Roman"/>
          <w:bCs/>
          <w:sz w:val="28"/>
          <w:szCs w:val="28"/>
        </w:rPr>
        <w:t>благоустройству</w:t>
      </w:r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придомовых территорий </w:t>
      </w:r>
      <w:r w:rsidR="00E221C4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Pr="00005953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E221C4">
        <w:rPr>
          <w:rFonts w:ascii="Times New Roman" w:hAnsi="Times New Roman" w:cs="Times New Roman"/>
          <w:bCs/>
          <w:sz w:val="28"/>
          <w:szCs w:val="28"/>
        </w:rPr>
        <w:t>1</w:t>
      </w:r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61076" w:rsidRDefault="00E221C4" w:rsidP="00FC0C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взаимодействии с администрацией города, Советом ветеранов приняла участие в городком мероприятии по вручению медали «Дети войны» ветеранам, проживающим на территории пос</w:t>
      </w:r>
      <w:r w:rsidR="000B3535">
        <w:rPr>
          <w:rFonts w:ascii="Times New Roman" w:hAnsi="Times New Roman" w:cs="Times New Roman"/>
          <w:bCs/>
          <w:sz w:val="28"/>
          <w:szCs w:val="28"/>
        </w:rPr>
        <w:t xml:space="preserve">елка ЛДК и района </w:t>
      </w:r>
      <w:proofErr w:type="gramStart"/>
      <w:r w:rsidR="000B3535">
        <w:rPr>
          <w:rFonts w:ascii="Times New Roman" w:hAnsi="Times New Roman" w:cs="Times New Roman"/>
          <w:bCs/>
          <w:sz w:val="28"/>
          <w:szCs w:val="28"/>
        </w:rPr>
        <w:t>Гидролизный</w:t>
      </w:r>
      <w:proofErr w:type="gramEnd"/>
      <w:r w:rsidR="000B35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 сотрудничестве с городской молодежной организации «Наш город» были вручены новогодние подарки в количестве 50 штук детям, из малообеспеченных семей.</w:t>
      </w: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7296C" w:rsidTr="00876D49">
        <w:tc>
          <w:tcPr>
            <w:tcW w:w="4785" w:type="dxa"/>
          </w:tcPr>
          <w:p w:rsidR="00C7296C" w:rsidRDefault="00C7296C" w:rsidP="00710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84000" cy="2502812"/>
                  <wp:effectExtent l="19050" t="0" r="0" b="0"/>
                  <wp:docPr id="4" name="Рисунок 4" descr="C:\Users\PolyncevaGA\Desktop\2021 год разное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lyncevaGA\Desktop\2021 год разное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2502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7296C" w:rsidRDefault="00C7296C" w:rsidP="00710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84000" cy="2502812"/>
                  <wp:effectExtent l="19050" t="0" r="0" b="0"/>
                  <wp:docPr id="5" name="Рисунок 5" descr="C:\Users\PolyncevaGA\AppData\Local\Microsoft\Windows\Temporary Internet Files\Content.Word\20210424_101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olyncevaGA\AppData\Local\Microsoft\Windows\Temporary Internet Files\Content.Word\20210424_101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2502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96C" w:rsidTr="00876D49">
        <w:trPr>
          <w:trHeight w:val="3969"/>
        </w:trPr>
        <w:tc>
          <w:tcPr>
            <w:tcW w:w="4785" w:type="dxa"/>
          </w:tcPr>
          <w:p w:rsidR="00C7296C" w:rsidRDefault="00C7296C" w:rsidP="00710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84000" cy="2483182"/>
                  <wp:effectExtent l="19050" t="0" r="0" b="0"/>
                  <wp:docPr id="8" name="Рисунок 8" descr="C:\Users\PolyncevaGA\AppData\Local\Microsoft\Windows\Temporary Internet Files\Content.Word\20210408_131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olyncevaGA\AppData\Local\Microsoft\Windows\Temporary Internet Files\Content.Word\20210408_131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2483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7296C" w:rsidRDefault="00C7296C" w:rsidP="00710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84000" cy="2483182"/>
                  <wp:effectExtent l="19050" t="0" r="0" b="0"/>
                  <wp:docPr id="11" name="Рисунок 11" descr="C:\Users\PolyncevaGA\AppData\Local\Microsoft\Windows\Temporary Internet Files\Content.Word\0-02-05-90cc98deb0737b691b15c2c416c9b025eb353ff2dd1a757782e0c47094deb28d_1da344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olyncevaGA\AppData\Local\Microsoft\Windows\Temporary Internet Files\Content.Word\0-02-05-90cc98deb0737b691b15c2c416c9b025eb353ff2dd1a757782e0c47094deb28d_1da344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2483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96C" w:rsidTr="00876D49">
        <w:trPr>
          <w:trHeight w:val="3957"/>
        </w:trPr>
        <w:tc>
          <w:tcPr>
            <w:tcW w:w="4785" w:type="dxa"/>
          </w:tcPr>
          <w:p w:rsidR="00C7296C" w:rsidRDefault="00C7296C" w:rsidP="00710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484000" cy="2483182"/>
                  <wp:effectExtent l="19050" t="0" r="0" b="0"/>
                  <wp:docPr id="14" name="Рисунок 14" descr="C:\Users\PolyncevaGA\Desktop\ДУМА СЕДЬМОГО СОЗЫВА\ФОТО\Встречи с населением\изображение_viber_2021-09-09_08-24-56-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olyncevaGA\Desktop\ДУМА СЕДЬМОГО СОЗЫВА\ФОТО\Встречи с населением\изображение_viber_2021-09-09_08-24-56-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2483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7296C" w:rsidRDefault="00876D49" w:rsidP="00710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484000" cy="2492997"/>
                  <wp:effectExtent l="19050" t="0" r="0" b="0"/>
                  <wp:docPr id="15" name="Рисунок 15" descr="C:\Users\PolyncevaGA\Desktop\ДУМА СЕДЬМОГО СОЗЫВА\ФОТО\Комфорртная среда 18.10.2021\20211018_141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olyncevaGA\Desktop\ДУМА СЕДЬМОГО СОЗЫВА\ФОТО\Комфорртная среда 18.10.2021\20211018_141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2492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296C" w:rsidRPr="00005953" w:rsidRDefault="00C7296C" w:rsidP="00D21A14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7296C" w:rsidRPr="00005953" w:rsidSect="0015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3C"/>
    <w:multiLevelType w:val="hybridMultilevel"/>
    <w:tmpl w:val="00BC8AF4"/>
    <w:lvl w:ilvl="0" w:tplc="1734AC9C">
      <w:start w:val="1"/>
      <w:numFmt w:val="bullet"/>
      <w:lvlText w:val="и"/>
      <w:lvlJc w:val="left"/>
    </w:lvl>
    <w:lvl w:ilvl="1" w:tplc="8E62D4CE">
      <w:start w:val="1"/>
      <w:numFmt w:val="bullet"/>
      <w:lvlText w:val="В"/>
      <w:lvlJc w:val="left"/>
    </w:lvl>
    <w:lvl w:ilvl="2" w:tplc="5ECAD668">
      <w:start w:val="5"/>
      <w:numFmt w:val="decimal"/>
      <w:lvlText w:val="%3."/>
      <w:lvlJc w:val="left"/>
    </w:lvl>
    <w:lvl w:ilvl="3" w:tplc="DA4AE1B2">
      <w:numFmt w:val="decimal"/>
      <w:lvlText w:val=""/>
      <w:lvlJc w:val="left"/>
    </w:lvl>
    <w:lvl w:ilvl="4" w:tplc="E88CC798">
      <w:numFmt w:val="decimal"/>
      <w:lvlText w:val=""/>
      <w:lvlJc w:val="left"/>
    </w:lvl>
    <w:lvl w:ilvl="5" w:tplc="92E00E52">
      <w:numFmt w:val="decimal"/>
      <w:lvlText w:val=""/>
      <w:lvlJc w:val="left"/>
    </w:lvl>
    <w:lvl w:ilvl="6" w:tplc="C1AC9C1A">
      <w:numFmt w:val="decimal"/>
      <w:lvlText w:val=""/>
      <w:lvlJc w:val="left"/>
    </w:lvl>
    <w:lvl w:ilvl="7" w:tplc="36B6414C">
      <w:numFmt w:val="decimal"/>
      <w:lvlText w:val=""/>
      <w:lvlJc w:val="left"/>
    </w:lvl>
    <w:lvl w:ilvl="8" w:tplc="60A052B0">
      <w:numFmt w:val="decimal"/>
      <w:lvlText w:val=""/>
      <w:lvlJc w:val="left"/>
    </w:lvl>
  </w:abstractNum>
  <w:abstractNum w:abstractNumId="1">
    <w:nsid w:val="000026E9"/>
    <w:multiLevelType w:val="hybridMultilevel"/>
    <w:tmpl w:val="035AF03C"/>
    <w:lvl w:ilvl="0" w:tplc="BF28D414">
      <w:start w:val="3"/>
      <w:numFmt w:val="decimal"/>
      <w:lvlText w:val="%1."/>
      <w:lvlJc w:val="left"/>
    </w:lvl>
    <w:lvl w:ilvl="1" w:tplc="989E63F2">
      <w:numFmt w:val="decimal"/>
      <w:lvlText w:val=""/>
      <w:lvlJc w:val="left"/>
    </w:lvl>
    <w:lvl w:ilvl="2" w:tplc="AC54B204">
      <w:numFmt w:val="decimal"/>
      <w:lvlText w:val=""/>
      <w:lvlJc w:val="left"/>
    </w:lvl>
    <w:lvl w:ilvl="3" w:tplc="E1E84644">
      <w:numFmt w:val="decimal"/>
      <w:lvlText w:val=""/>
      <w:lvlJc w:val="left"/>
    </w:lvl>
    <w:lvl w:ilvl="4" w:tplc="1A2A45CA">
      <w:numFmt w:val="decimal"/>
      <w:lvlText w:val=""/>
      <w:lvlJc w:val="left"/>
    </w:lvl>
    <w:lvl w:ilvl="5" w:tplc="BC34BB4A">
      <w:numFmt w:val="decimal"/>
      <w:lvlText w:val=""/>
      <w:lvlJc w:val="left"/>
    </w:lvl>
    <w:lvl w:ilvl="6" w:tplc="75B07DAC">
      <w:numFmt w:val="decimal"/>
      <w:lvlText w:val=""/>
      <w:lvlJc w:val="left"/>
    </w:lvl>
    <w:lvl w:ilvl="7" w:tplc="A6FEE9FC">
      <w:numFmt w:val="decimal"/>
      <w:lvlText w:val=""/>
      <w:lvlJc w:val="left"/>
    </w:lvl>
    <w:lvl w:ilvl="8" w:tplc="F7308574">
      <w:numFmt w:val="decimal"/>
      <w:lvlText w:val=""/>
      <w:lvlJc w:val="left"/>
    </w:lvl>
  </w:abstractNum>
  <w:abstractNum w:abstractNumId="2">
    <w:nsid w:val="0A4769F9"/>
    <w:multiLevelType w:val="hybridMultilevel"/>
    <w:tmpl w:val="79704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F6954"/>
    <w:multiLevelType w:val="hybridMultilevel"/>
    <w:tmpl w:val="FAC2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E1254"/>
    <w:multiLevelType w:val="hybridMultilevel"/>
    <w:tmpl w:val="B7749576"/>
    <w:lvl w:ilvl="0" w:tplc="09FA0B52">
      <w:start w:val="2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4521D"/>
    <w:multiLevelType w:val="hybridMultilevel"/>
    <w:tmpl w:val="9CFC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84948"/>
    <w:rsid w:val="00005953"/>
    <w:rsid w:val="00040071"/>
    <w:rsid w:val="00051A45"/>
    <w:rsid w:val="000645D0"/>
    <w:rsid w:val="000A4ECF"/>
    <w:rsid w:val="000B3535"/>
    <w:rsid w:val="000F36B8"/>
    <w:rsid w:val="00144B8E"/>
    <w:rsid w:val="00156306"/>
    <w:rsid w:val="00160AE0"/>
    <w:rsid w:val="00163DAC"/>
    <w:rsid w:val="001766A8"/>
    <w:rsid w:val="00276B6D"/>
    <w:rsid w:val="00277E4D"/>
    <w:rsid w:val="0029463D"/>
    <w:rsid w:val="002B1BD5"/>
    <w:rsid w:val="00322EB4"/>
    <w:rsid w:val="0034571D"/>
    <w:rsid w:val="00367741"/>
    <w:rsid w:val="00367D6E"/>
    <w:rsid w:val="003C71C0"/>
    <w:rsid w:val="00456900"/>
    <w:rsid w:val="00460944"/>
    <w:rsid w:val="00464B30"/>
    <w:rsid w:val="004C0EE1"/>
    <w:rsid w:val="004C79C1"/>
    <w:rsid w:val="004D116E"/>
    <w:rsid w:val="005476F2"/>
    <w:rsid w:val="0055115C"/>
    <w:rsid w:val="00561076"/>
    <w:rsid w:val="005A4F3C"/>
    <w:rsid w:val="005B6407"/>
    <w:rsid w:val="005C775E"/>
    <w:rsid w:val="006220A2"/>
    <w:rsid w:val="00627189"/>
    <w:rsid w:val="00645738"/>
    <w:rsid w:val="006845D6"/>
    <w:rsid w:val="00684948"/>
    <w:rsid w:val="006B2698"/>
    <w:rsid w:val="007102DC"/>
    <w:rsid w:val="007F5117"/>
    <w:rsid w:val="007F5B8A"/>
    <w:rsid w:val="0082447A"/>
    <w:rsid w:val="00876D49"/>
    <w:rsid w:val="00877596"/>
    <w:rsid w:val="0092449E"/>
    <w:rsid w:val="00972066"/>
    <w:rsid w:val="00A202F2"/>
    <w:rsid w:val="00A948E6"/>
    <w:rsid w:val="00B11355"/>
    <w:rsid w:val="00B37EA0"/>
    <w:rsid w:val="00B51ED0"/>
    <w:rsid w:val="00B603E2"/>
    <w:rsid w:val="00B654AA"/>
    <w:rsid w:val="00B8116B"/>
    <w:rsid w:val="00BE5B46"/>
    <w:rsid w:val="00C003FD"/>
    <w:rsid w:val="00C07E2C"/>
    <w:rsid w:val="00C7296C"/>
    <w:rsid w:val="00C747F8"/>
    <w:rsid w:val="00C76748"/>
    <w:rsid w:val="00C84501"/>
    <w:rsid w:val="00CC6051"/>
    <w:rsid w:val="00CF7CE5"/>
    <w:rsid w:val="00D21A14"/>
    <w:rsid w:val="00D31A3C"/>
    <w:rsid w:val="00D40388"/>
    <w:rsid w:val="00D919F9"/>
    <w:rsid w:val="00DD53F7"/>
    <w:rsid w:val="00E00AB6"/>
    <w:rsid w:val="00E05032"/>
    <w:rsid w:val="00E15B16"/>
    <w:rsid w:val="00E221C4"/>
    <w:rsid w:val="00E24627"/>
    <w:rsid w:val="00E50224"/>
    <w:rsid w:val="00E56805"/>
    <w:rsid w:val="00E70F47"/>
    <w:rsid w:val="00E8235C"/>
    <w:rsid w:val="00E8526E"/>
    <w:rsid w:val="00EE150D"/>
    <w:rsid w:val="00EF1A2E"/>
    <w:rsid w:val="00F31161"/>
    <w:rsid w:val="00F34449"/>
    <w:rsid w:val="00F5591C"/>
    <w:rsid w:val="00F60C3B"/>
    <w:rsid w:val="00F63E70"/>
    <w:rsid w:val="00FC0C31"/>
    <w:rsid w:val="00FD0138"/>
    <w:rsid w:val="00FD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1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457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Полынцева Г.А.</cp:lastModifiedBy>
  <cp:revision>12</cp:revision>
  <dcterms:created xsi:type="dcterms:W3CDTF">2022-01-26T04:21:00Z</dcterms:created>
  <dcterms:modified xsi:type="dcterms:W3CDTF">2022-01-31T03:05:00Z</dcterms:modified>
</cp:coreProperties>
</file>