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DF" w:rsidRDefault="005832DF" w:rsidP="005832DF">
      <w:pPr>
        <w:jc w:val="center"/>
        <w:rPr>
          <w:noProof/>
        </w:rPr>
      </w:pPr>
    </w:p>
    <w:p w:rsidR="005832DF" w:rsidRDefault="0065338D" w:rsidP="005832D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7" o:title="Gerb"/>
          </v:shape>
        </w:pict>
      </w:r>
    </w:p>
    <w:p w:rsidR="005832DF" w:rsidRDefault="005832DF" w:rsidP="005832DF">
      <w:pPr>
        <w:jc w:val="center"/>
      </w:pPr>
    </w:p>
    <w:p w:rsidR="005832DF" w:rsidRDefault="005832DF" w:rsidP="005832DF">
      <w:pPr>
        <w:jc w:val="center"/>
      </w:pPr>
      <w:r>
        <w:t>РОССИЙСКАЯ ФЕДЕРАЦИЯ</w:t>
      </w:r>
    </w:p>
    <w:p w:rsidR="005832DF" w:rsidRDefault="005832DF" w:rsidP="005832DF">
      <w:pPr>
        <w:jc w:val="center"/>
      </w:pPr>
      <w:r>
        <w:t>ИРКУТСКАЯ ОБЛАСТЬ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5832DF" w:rsidRDefault="005832DF" w:rsidP="005832DF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5832DF" w:rsidRDefault="005832DF" w:rsidP="005832DF">
      <w:pPr>
        <w:jc w:val="center"/>
      </w:pPr>
    </w:p>
    <w:p w:rsidR="005832DF" w:rsidRDefault="005832DF" w:rsidP="005832DF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5832DF" w:rsidRDefault="005832DF" w:rsidP="005832DF">
      <w:pPr>
        <w:jc w:val="center"/>
      </w:pPr>
    </w:p>
    <w:p w:rsidR="005832DF" w:rsidRDefault="00537440" w:rsidP="005832DF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5832DF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</w:t>
      </w:r>
      <w:r w:rsidR="00481967" w:rsidRPr="00481967">
        <w:rPr>
          <w:rFonts w:ascii="Times New Roman" w:hAnsi="Times New Roman" w:cs="Times New Roman"/>
          <w:sz w:val="24"/>
          <w:u w:val="single"/>
        </w:rPr>
        <w:t>22.11.2018</w:t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</w:r>
      <w:r w:rsidR="0071396A">
        <w:rPr>
          <w:rFonts w:ascii="Times New Roman" w:hAnsi="Times New Roman" w:cs="Times New Roman"/>
          <w:sz w:val="24"/>
        </w:rPr>
        <w:t xml:space="preserve"> </w:t>
      </w:r>
      <w:r w:rsidR="00481967">
        <w:rPr>
          <w:rFonts w:ascii="Times New Roman" w:hAnsi="Times New Roman" w:cs="Times New Roman"/>
          <w:sz w:val="24"/>
        </w:rPr>
        <w:t xml:space="preserve">  </w:t>
      </w:r>
      <w:r w:rsidR="0071396A">
        <w:rPr>
          <w:rFonts w:ascii="Times New Roman" w:hAnsi="Times New Roman" w:cs="Times New Roman"/>
          <w:sz w:val="24"/>
        </w:rPr>
        <w:t xml:space="preserve"> </w:t>
      </w:r>
      <w:r w:rsidR="005832DF">
        <w:rPr>
          <w:rFonts w:ascii="Times New Roman" w:hAnsi="Times New Roman" w:cs="Times New Roman"/>
          <w:sz w:val="24"/>
        </w:rPr>
        <w:t>г. Зима</w:t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</w:r>
      <w:r w:rsidR="005832DF">
        <w:rPr>
          <w:rFonts w:ascii="Times New Roman" w:hAnsi="Times New Roman" w:cs="Times New Roman"/>
          <w:sz w:val="24"/>
        </w:rPr>
        <w:tab/>
        <w:t xml:space="preserve">№ </w:t>
      </w:r>
      <w:r w:rsidR="00481967" w:rsidRPr="00481967">
        <w:rPr>
          <w:rFonts w:ascii="Times New Roman" w:hAnsi="Times New Roman" w:cs="Times New Roman"/>
          <w:sz w:val="24"/>
          <w:u w:val="single"/>
        </w:rPr>
        <w:t>395</w:t>
      </w:r>
    </w:p>
    <w:p w:rsidR="005832DF" w:rsidRDefault="005832DF" w:rsidP="005832DF">
      <w:pPr>
        <w:rPr>
          <w:szCs w:val="28"/>
        </w:rPr>
      </w:pPr>
    </w:p>
    <w:p w:rsidR="005832DF" w:rsidRDefault="005832DF" w:rsidP="005832DF">
      <w:r>
        <w:t>Об утверждении прогнозного плана</w:t>
      </w:r>
    </w:p>
    <w:p w:rsidR="00266A58" w:rsidRDefault="00065AF9" w:rsidP="005832DF">
      <w:r>
        <w:t>п</w:t>
      </w:r>
      <w:r w:rsidR="005832DF">
        <w:t>риватизации</w:t>
      </w:r>
      <w:r w:rsidR="002D183E">
        <w:t xml:space="preserve">  </w:t>
      </w:r>
      <w:r w:rsidR="005832DF">
        <w:t xml:space="preserve">имущества Зиминского </w:t>
      </w:r>
    </w:p>
    <w:p w:rsidR="005832DF" w:rsidRDefault="005832DF" w:rsidP="005832DF">
      <w:r>
        <w:t xml:space="preserve">городского муниципального </w:t>
      </w:r>
    </w:p>
    <w:p w:rsidR="005832DF" w:rsidRDefault="005832DF" w:rsidP="005832DF">
      <w:r>
        <w:t>образования на 201</w:t>
      </w:r>
      <w:r w:rsidR="00266A58">
        <w:t>9</w:t>
      </w:r>
      <w:r>
        <w:t xml:space="preserve"> год</w:t>
      </w:r>
    </w:p>
    <w:p w:rsidR="005832DF" w:rsidRDefault="005832DF" w:rsidP="005832DF">
      <w:pPr>
        <w:jc w:val="both"/>
      </w:pPr>
    </w:p>
    <w:p w:rsidR="005832DF" w:rsidRDefault="005832DF" w:rsidP="005832DF">
      <w:pPr>
        <w:ind w:firstLine="720"/>
        <w:jc w:val="both"/>
      </w:pPr>
      <w:r>
        <w:t>Рассмотрев проект прогнозного плана приватизации имущества Зиминского городского муниципального образования на 201</w:t>
      </w:r>
      <w:r w:rsidR="00266A58">
        <w:t>9</w:t>
      </w:r>
      <w:r>
        <w:t xml:space="preserve"> год, представленный администрацией Зиминского городского муниципального образования, в целях повышения доходного потенциала Зиминского городского муниципального образования, на основании пункта 1 статьи 10 Федерального закона от 21.12.2001 № 178-ФЗ «О приватизации государственного и муниципального имущества», 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5832DF" w:rsidRDefault="005832DF" w:rsidP="005832DF">
      <w:pPr>
        <w:ind w:firstLine="720"/>
        <w:jc w:val="both"/>
      </w:pPr>
    </w:p>
    <w:p w:rsidR="005832DF" w:rsidRDefault="005832DF" w:rsidP="005832DF">
      <w:pPr>
        <w:jc w:val="both"/>
        <w:rPr>
          <w:b/>
          <w:bCs/>
        </w:rPr>
      </w:pPr>
      <w:r>
        <w:rPr>
          <w:b/>
          <w:bCs/>
        </w:rPr>
        <w:t>Р Е Ш И Л А:</w:t>
      </w:r>
    </w:p>
    <w:p w:rsidR="005832DF" w:rsidRDefault="005832DF" w:rsidP="005832DF">
      <w:pPr>
        <w:jc w:val="both"/>
      </w:pPr>
    </w:p>
    <w:p w:rsidR="005832DF" w:rsidRPr="00266A58" w:rsidRDefault="005832DF" w:rsidP="005832DF">
      <w:pPr>
        <w:ind w:firstLine="720"/>
        <w:jc w:val="both"/>
      </w:pPr>
      <w:r w:rsidRPr="00266A58">
        <w:t>1. Утвердить прогнозный план приватизации имущества Зиминского городского муниципального образования на 201</w:t>
      </w:r>
      <w:r w:rsidR="00266A58" w:rsidRPr="00266A58">
        <w:t>9</w:t>
      </w:r>
      <w:r w:rsidRPr="00266A58">
        <w:t xml:space="preserve"> год (прилагается).</w:t>
      </w:r>
    </w:p>
    <w:p w:rsidR="00973D32" w:rsidRPr="00266A58" w:rsidRDefault="005832DF" w:rsidP="00973D32">
      <w:pPr>
        <w:ind w:firstLine="720"/>
        <w:jc w:val="both"/>
      </w:pPr>
      <w:r w:rsidRPr="00266A58">
        <w:t xml:space="preserve">2. </w:t>
      </w:r>
      <w:r w:rsidR="00973D32" w:rsidRPr="00266A58">
        <w:t>Поступление денежных средств от приватизации муниципального имущества Зиминского городского муниципальн</w:t>
      </w:r>
      <w:r w:rsidR="002D183E" w:rsidRPr="00266A58">
        <w:t>ого образования, включенного в п</w:t>
      </w:r>
      <w:r w:rsidR="00973D32" w:rsidRPr="00266A58">
        <w:t>рогнозный план на 201</w:t>
      </w:r>
      <w:r w:rsidR="00266A58" w:rsidRPr="00266A58">
        <w:t>9</w:t>
      </w:r>
      <w:r w:rsidR="00973D32" w:rsidRPr="00266A58">
        <w:t xml:space="preserve"> год, ожидается в размере </w:t>
      </w:r>
      <w:r w:rsidR="00266A58" w:rsidRPr="00266A58">
        <w:rPr>
          <w:shd w:val="clear" w:color="auto" w:fill="FFFFFF"/>
        </w:rPr>
        <w:t>840 600</w:t>
      </w:r>
      <w:r w:rsidR="00973D32" w:rsidRPr="00266A58">
        <w:rPr>
          <w:shd w:val="clear" w:color="auto" w:fill="FFFFFF"/>
        </w:rPr>
        <w:t xml:space="preserve"> рублей</w:t>
      </w:r>
      <w:r w:rsidR="00973D32" w:rsidRPr="00266A58">
        <w:t>.</w:t>
      </w:r>
    </w:p>
    <w:p w:rsidR="00266A58" w:rsidRPr="00266A58" w:rsidRDefault="00B0783E" w:rsidP="00266A58">
      <w:pPr>
        <w:ind w:firstLine="720"/>
        <w:jc w:val="both"/>
      </w:pPr>
      <w:r w:rsidRPr="00266A58">
        <w:t>3.</w:t>
      </w:r>
      <w:r w:rsidR="00266A58" w:rsidRPr="00266A58">
        <w:t xml:space="preserve"> Опубликовать настоящее решение в общественно-политическом еженедельнике г. Зимы и Зиминского района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266A58" w:rsidRPr="00266A58" w:rsidRDefault="00266A58" w:rsidP="00266A58">
      <w:pPr>
        <w:pStyle w:val="a9"/>
        <w:ind w:firstLine="709"/>
        <w:rPr>
          <w:rFonts w:ascii="Times New Roman" w:hAnsi="Times New Roman" w:cs="Times New Roman"/>
          <w:sz w:val="24"/>
          <w:szCs w:val="24"/>
        </w:rPr>
      </w:pPr>
      <w:r w:rsidRPr="00266A58">
        <w:rPr>
          <w:rFonts w:ascii="Times New Roman" w:hAnsi="Times New Roman" w:cs="Times New Roman"/>
          <w:sz w:val="24"/>
          <w:szCs w:val="24"/>
        </w:rPr>
        <w:t xml:space="preserve">4. Настоящее решение вступает в силу после его официального опубликования. </w:t>
      </w:r>
    </w:p>
    <w:p w:rsidR="00266A58" w:rsidRPr="00266A58" w:rsidRDefault="00266A58" w:rsidP="00266A58">
      <w:pPr>
        <w:ind w:firstLine="720"/>
        <w:jc w:val="both"/>
      </w:pPr>
      <w:r w:rsidRPr="00266A58">
        <w:t xml:space="preserve">5.Контроль исполнения настоящего решения возложить на председателя депутатской комиссии по управлению муниципальным хозяйством С.В. Волохову и  председателя Комитета имущественных отношений, архитектуры и градостроительства администрации С.В. Беляевского. </w:t>
      </w:r>
    </w:p>
    <w:p w:rsidR="00176AC3" w:rsidRDefault="005832DF" w:rsidP="005832DF">
      <w:pPr>
        <w:ind w:hanging="180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176AC3" w:rsidRPr="00086AE1" w:rsidTr="00086AE1">
        <w:tc>
          <w:tcPr>
            <w:tcW w:w="4785" w:type="dxa"/>
          </w:tcPr>
          <w:p w:rsidR="00176AC3" w:rsidRPr="00086AE1" w:rsidRDefault="00176AC3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176AC3" w:rsidRPr="00086AE1" w:rsidRDefault="00176AC3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176AC3" w:rsidRPr="00086AE1" w:rsidRDefault="00176AC3" w:rsidP="00086AE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7C74A9" w:rsidRPr="00086AE1" w:rsidRDefault="007C74A9" w:rsidP="00086AE1">
            <w:pPr>
              <w:jc w:val="both"/>
              <w:rPr>
                <w:szCs w:val="28"/>
              </w:rPr>
            </w:pPr>
          </w:p>
          <w:p w:rsidR="007C74A9" w:rsidRPr="00086AE1" w:rsidRDefault="007C74A9" w:rsidP="00BA75D1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 w:rsidR="00BA75D1">
              <w:rPr>
                <w:szCs w:val="28"/>
              </w:rPr>
              <w:t>Г.А. Полынцева</w:t>
            </w:r>
          </w:p>
        </w:tc>
        <w:tc>
          <w:tcPr>
            <w:tcW w:w="4785" w:type="dxa"/>
          </w:tcPr>
          <w:p w:rsidR="007C74A9" w:rsidRPr="00086AE1" w:rsidRDefault="002E4D68" w:rsidP="00086A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И.о. м</w:t>
            </w:r>
            <w:r w:rsidR="007C74A9" w:rsidRPr="00086AE1">
              <w:rPr>
                <w:szCs w:val="28"/>
              </w:rPr>
              <w:t>эр</w:t>
            </w:r>
            <w:r>
              <w:rPr>
                <w:szCs w:val="28"/>
              </w:rPr>
              <w:t>а</w:t>
            </w:r>
            <w:r w:rsidR="007C74A9" w:rsidRPr="00086AE1">
              <w:rPr>
                <w:szCs w:val="28"/>
              </w:rPr>
              <w:t xml:space="preserve"> Зиминского городского </w:t>
            </w:r>
          </w:p>
          <w:p w:rsidR="007C74A9" w:rsidRDefault="00667D4E" w:rsidP="00086AE1">
            <w:pPr>
              <w:jc w:val="both"/>
            </w:pPr>
            <w:r>
              <w:t xml:space="preserve">             </w:t>
            </w:r>
            <w:r w:rsidR="00A07F3B">
              <w:t xml:space="preserve"> </w:t>
            </w:r>
            <w:r w:rsidR="0013549C">
              <w:t xml:space="preserve">         </w:t>
            </w:r>
            <w:r w:rsidR="00A07F3B">
              <w:t xml:space="preserve">  </w:t>
            </w:r>
            <w:r w:rsidR="007C74A9">
              <w:t>муниципального образования</w:t>
            </w:r>
          </w:p>
          <w:p w:rsidR="007C74A9" w:rsidRDefault="007C74A9" w:rsidP="00086AE1">
            <w:pPr>
              <w:jc w:val="both"/>
            </w:pPr>
          </w:p>
          <w:p w:rsidR="007C74A9" w:rsidRDefault="007C74A9" w:rsidP="00086AE1">
            <w:pPr>
              <w:jc w:val="both"/>
            </w:pPr>
          </w:p>
          <w:p w:rsidR="00176AC3" w:rsidRPr="00086AE1" w:rsidRDefault="00667D4E" w:rsidP="002E4D68">
            <w:pPr>
              <w:ind w:hanging="180"/>
              <w:jc w:val="both"/>
              <w:rPr>
                <w:szCs w:val="28"/>
              </w:rPr>
            </w:pPr>
            <w:r>
              <w:t xml:space="preserve">                </w:t>
            </w:r>
            <w:r w:rsidR="00A07F3B">
              <w:t xml:space="preserve">   </w:t>
            </w:r>
            <w:r>
              <w:t>_</w:t>
            </w:r>
            <w:r w:rsidR="007C74A9">
              <w:t xml:space="preserve">_______________ </w:t>
            </w:r>
            <w:r w:rsidR="002E4D68">
              <w:t>А.В. Гудов</w:t>
            </w:r>
          </w:p>
        </w:tc>
      </w:tr>
    </w:tbl>
    <w:p w:rsidR="007C74A9" w:rsidRDefault="005832DF" w:rsidP="007C74A9">
      <w:pPr>
        <w:ind w:hanging="180"/>
        <w:jc w:val="both"/>
      </w:pPr>
      <w:r>
        <w:rPr>
          <w:szCs w:val="28"/>
        </w:rPr>
        <w:t xml:space="preserve">  </w:t>
      </w:r>
    </w:p>
    <w:p w:rsidR="00506B17" w:rsidRDefault="00506B17" w:rsidP="005832DF">
      <w:pPr>
        <w:ind w:left="4956"/>
        <w:jc w:val="center"/>
      </w:pPr>
    </w:p>
    <w:p w:rsidR="005832DF" w:rsidRDefault="005832DF" w:rsidP="005832DF">
      <w:pPr>
        <w:ind w:left="4956"/>
        <w:jc w:val="center"/>
      </w:pPr>
      <w:r>
        <w:t>Утвержден</w:t>
      </w:r>
    </w:p>
    <w:p w:rsidR="005832DF" w:rsidRDefault="005832DF" w:rsidP="005832DF">
      <w:pPr>
        <w:ind w:left="4956"/>
        <w:jc w:val="center"/>
      </w:pPr>
      <w:r>
        <w:t>Решением Думы ЗГМО</w:t>
      </w:r>
    </w:p>
    <w:p w:rsidR="005832DF" w:rsidRPr="00975C84" w:rsidRDefault="005832DF" w:rsidP="00BA75D1">
      <w:pPr>
        <w:ind w:left="4956"/>
        <w:jc w:val="center"/>
        <w:rPr>
          <w:u w:val="single"/>
        </w:rPr>
      </w:pPr>
      <w:r>
        <w:t xml:space="preserve">от  </w:t>
      </w:r>
      <w:r w:rsidR="00481967" w:rsidRPr="00481967">
        <w:rPr>
          <w:u w:val="single"/>
        </w:rPr>
        <w:t>22.11.2018</w:t>
      </w:r>
      <w:r>
        <w:t xml:space="preserve"> № </w:t>
      </w:r>
      <w:r w:rsidR="00481967">
        <w:rPr>
          <w:u w:val="single"/>
        </w:rPr>
        <w:t>395</w:t>
      </w:r>
    </w:p>
    <w:p w:rsidR="005832DF" w:rsidRDefault="005832DF" w:rsidP="005832DF">
      <w:pPr>
        <w:jc w:val="center"/>
        <w:rPr>
          <w:sz w:val="28"/>
          <w:szCs w:val="28"/>
        </w:rPr>
      </w:pPr>
    </w:p>
    <w:p w:rsidR="005832DF" w:rsidRPr="00150AD6" w:rsidRDefault="005832DF" w:rsidP="00150AD6">
      <w:pPr>
        <w:pStyle w:val="a3"/>
        <w:tabs>
          <w:tab w:val="left" w:pos="6660"/>
        </w:tabs>
        <w:spacing w:line="240" w:lineRule="auto"/>
        <w:jc w:val="center"/>
        <w:rPr>
          <w:b/>
          <w:bCs/>
        </w:rPr>
      </w:pPr>
      <w:r w:rsidRPr="00150AD6">
        <w:rPr>
          <w:b/>
          <w:bCs/>
        </w:rPr>
        <w:t>ПРОГНОЗНЫЙ ПЛАН</w:t>
      </w:r>
    </w:p>
    <w:p w:rsidR="005832DF" w:rsidRPr="00150AD6" w:rsidRDefault="005832DF" w:rsidP="00150AD6">
      <w:pPr>
        <w:pStyle w:val="a3"/>
        <w:spacing w:line="240" w:lineRule="auto"/>
        <w:jc w:val="center"/>
        <w:rPr>
          <w:b/>
          <w:bCs/>
        </w:rPr>
      </w:pPr>
      <w:r w:rsidRPr="00150AD6">
        <w:rPr>
          <w:b/>
          <w:bCs/>
        </w:rPr>
        <w:t xml:space="preserve">приватизации имущества </w:t>
      </w:r>
    </w:p>
    <w:p w:rsidR="005832DF" w:rsidRPr="00150AD6" w:rsidRDefault="005832DF" w:rsidP="00150AD6">
      <w:pPr>
        <w:pStyle w:val="a3"/>
        <w:spacing w:line="240" w:lineRule="auto"/>
        <w:jc w:val="center"/>
        <w:rPr>
          <w:b/>
          <w:bCs/>
        </w:rPr>
      </w:pPr>
      <w:r w:rsidRPr="00150AD6">
        <w:rPr>
          <w:b/>
          <w:bCs/>
        </w:rPr>
        <w:t>Зиминского городского муниципального образования на 201</w:t>
      </w:r>
      <w:r w:rsidR="00266A58">
        <w:rPr>
          <w:b/>
          <w:bCs/>
        </w:rPr>
        <w:t>9</w:t>
      </w:r>
      <w:r w:rsidRPr="00150AD6">
        <w:rPr>
          <w:b/>
          <w:bCs/>
        </w:rPr>
        <w:t xml:space="preserve"> год</w:t>
      </w:r>
    </w:p>
    <w:p w:rsidR="005832DF" w:rsidRDefault="005832DF" w:rsidP="00150AD6">
      <w:pPr>
        <w:pStyle w:val="a3"/>
        <w:spacing w:line="240" w:lineRule="auto"/>
        <w:jc w:val="center"/>
        <w:rPr>
          <w:b/>
          <w:bCs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"/>
        <w:gridCol w:w="1715"/>
        <w:gridCol w:w="1669"/>
        <w:gridCol w:w="3344"/>
        <w:gridCol w:w="2126"/>
      </w:tblGrid>
      <w:tr w:rsidR="005832DF" w:rsidTr="00B20F83">
        <w:trPr>
          <w:trHeight w:val="179"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Раздел 1. Муниципальные унитарные предприятия </w:t>
            </w:r>
          </w:p>
        </w:tc>
      </w:tr>
      <w:tr w:rsidR="005832DF" w:rsidTr="00B20F83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№</w:t>
            </w:r>
          </w:p>
          <w:p w:rsidR="005832DF" w:rsidRDefault="005832DF" w:rsidP="005832DF">
            <w:pPr>
              <w:jc w:val="center"/>
            </w:pPr>
            <w: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Наименование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Юридический адрес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Стоимость активов МУП, подлежащего приватизации, на последнюю отчетную дату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Предполагаемый срок приватизации</w:t>
            </w:r>
          </w:p>
        </w:tc>
      </w:tr>
      <w:tr w:rsidR="005832DF" w:rsidTr="00B20F83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832DF" w:rsidTr="00B20F83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Раздел 2. Недвижимое имущество</w:t>
            </w:r>
          </w:p>
        </w:tc>
      </w:tr>
      <w:tr w:rsidR="005832DF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№</w:t>
            </w:r>
          </w:p>
          <w:p w:rsidR="005832DF" w:rsidRDefault="005832DF" w:rsidP="005832DF">
            <w:pPr>
              <w:jc w:val="center"/>
            </w:pPr>
            <w:r>
              <w:t>п/п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Наименование, технические характеристики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Местонахождение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DF" w:rsidRDefault="005832DF" w:rsidP="005832DF">
            <w:pPr>
              <w:jc w:val="center"/>
            </w:pPr>
            <w:r>
              <w:t>Предполагаемый срок приватизации</w:t>
            </w:r>
          </w:p>
        </w:tc>
      </w:tr>
      <w:tr w:rsidR="00D5637C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Default="008E15F4" w:rsidP="008E15F4">
            <w:pPr>
              <w:jc w:val="center"/>
            </w:pPr>
            <w:r>
              <w:t>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Pr="00B20F83" w:rsidRDefault="008E45A6" w:rsidP="00533E61">
            <w:pPr>
              <w:rPr>
                <w:bCs/>
                <w:sz w:val="22"/>
                <w:szCs w:val="22"/>
              </w:rPr>
            </w:pPr>
            <w:r>
              <w:t>К</w:t>
            </w:r>
            <w:r w:rsidRPr="00062D73">
              <w:t>ирпичное здание мастерской технического обслуживания</w:t>
            </w:r>
            <w:r>
              <w:t>,</w:t>
            </w:r>
            <w:r w:rsidRPr="00062D7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</w:t>
            </w:r>
            <w:r w:rsidRPr="00062D73">
              <w:rPr>
                <w:sz w:val="23"/>
                <w:szCs w:val="23"/>
              </w:rPr>
              <w:t>лощадью 142,1 кв.м.</w:t>
            </w:r>
            <w:r w:rsidR="00065AF9">
              <w:rPr>
                <w:sz w:val="23"/>
                <w:szCs w:val="23"/>
              </w:rPr>
              <w:t xml:space="preserve"> с земельным участком</w:t>
            </w:r>
            <w:r w:rsidR="00B04382">
              <w:rPr>
                <w:sz w:val="23"/>
                <w:szCs w:val="23"/>
              </w:rPr>
              <w:t xml:space="preserve"> </w:t>
            </w:r>
            <w:r w:rsidR="00266A58">
              <w:rPr>
                <w:sz w:val="23"/>
                <w:szCs w:val="23"/>
              </w:rPr>
              <w:t>площадью 997 кв.м.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Pr="00B20F83" w:rsidRDefault="008E45A6" w:rsidP="00EB4F83">
            <w:pPr>
              <w:rPr>
                <w:bCs/>
                <w:sz w:val="22"/>
                <w:szCs w:val="22"/>
              </w:rPr>
            </w:pPr>
            <w:r w:rsidRPr="00062D73">
              <w:rPr>
                <w:sz w:val="23"/>
                <w:szCs w:val="23"/>
              </w:rPr>
              <w:t>г. Зима, ул. Январских событий, 36 «Г»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37C" w:rsidRPr="00BA75D1" w:rsidRDefault="00BA2B8D" w:rsidP="00266A58">
            <w:pPr>
              <w:jc w:val="center"/>
              <w:rPr>
                <w:highlight w:val="yellow"/>
              </w:rPr>
            </w:pPr>
            <w:r w:rsidRPr="00BA2B8D">
              <w:rPr>
                <w:sz w:val="22"/>
                <w:szCs w:val="22"/>
              </w:rPr>
              <w:t>1</w:t>
            </w:r>
            <w:r w:rsidR="008E15F4" w:rsidRPr="00BA2B8D">
              <w:rPr>
                <w:sz w:val="22"/>
                <w:szCs w:val="22"/>
              </w:rPr>
              <w:t xml:space="preserve"> квартал 201</w:t>
            </w:r>
            <w:r w:rsidR="00266A58">
              <w:rPr>
                <w:sz w:val="22"/>
                <w:szCs w:val="22"/>
              </w:rPr>
              <w:t>9</w:t>
            </w:r>
            <w:r w:rsidR="008E15F4">
              <w:rPr>
                <w:sz w:val="22"/>
                <w:szCs w:val="22"/>
              </w:rPr>
              <w:t xml:space="preserve"> года</w:t>
            </w:r>
          </w:p>
        </w:tc>
      </w:tr>
      <w:tr w:rsidR="008E15F4" w:rsidTr="00B20F83"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F4" w:rsidRDefault="008E15F4" w:rsidP="005832DF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Раздел 3. Движимое имущество</w:t>
            </w:r>
          </w:p>
        </w:tc>
      </w:tr>
      <w:tr w:rsidR="008E15F4" w:rsidTr="00065A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F4" w:rsidRDefault="008E15F4" w:rsidP="005832DF">
            <w:pPr>
              <w:jc w:val="center"/>
            </w:pPr>
            <w:r>
              <w:t>№</w:t>
            </w:r>
          </w:p>
          <w:p w:rsidR="008E15F4" w:rsidRDefault="008E15F4" w:rsidP="005832DF">
            <w:pPr>
              <w:jc w:val="center"/>
            </w:pPr>
            <w:r>
              <w:t>п/п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Default="008E15F4" w:rsidP="00065AF9">
            <w:pPr>
              <w:jc w:val="center"/>
            </w:pPr>
            <w:r>
              <w:t>Наименование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Default="008E15F4" w:rsidP="00065AF9">
            <w:pPr>
              <w:jc w:val="center"/>
            </w:pPr>
            <w:r>
              <w:t>Технические характеристики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Default="008E15F4" w:rsidP="00065AF9">
            <w:pPr>
              <w:jc w:val="center"/>
            </w:pPr>
            <w:r>
              <w:t>Предполагаемый срок приватизации</w:t>
            </w:r>
          </w:p>
        </w:tc>
      </w:tr>
      <w:tr w:rsidR="008E15F4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Default="00E719E4" w:rsidP="008E4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Pr="008F4458" w:rsidRDefault="008E15F4" w:rsidP="00215A0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Pr="008F4458" w:rsidRDefault="008E15F4" w:rsidP="00215A0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F4" w:rsidRPr="008F4458" w:rsidRDefault="008E15F4" w:rsidP="00F6631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F83" w:rsidTr="00B20F83">
        <w:trPr>
          <w:cantSplit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83" w:rsidRDefault="00B20F83" w:rsidP="00490E62">
            <w:pPr>
              <w:pStyle w:val="2"/>
            </w:pPr>
            <w:r>
              <w:t>Раздел 4. Ценные бумаги</w:t>
            </w:r>
          </w:p>
        </w:tc>
      </w:tr>
      <w:tr w:rsidR="00B20F83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83" w:rsidRDefault="00B20F83" w:rsidP="00490E62">
            <w:pPr>
              <w:jc w:val="center"/>
            </w:pPr>
            <w:r>
              <w:t>№ п/п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83" w:rsidRDefault="00B20F83" w:rsidP="00490E62"/>
          <w:p w:rsidR="00B20F83" w:rsidRDefault="00B20F83" w:rsidP="00490E62">
            <w:pPr>
              <w:jc w:val="center"/>
            </w:pPr>
            <w:r>
              <w:t>Наименование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490E62">
            <w:pPr>
              <w:jc w:val="center"/>
            </w:pPr>
            <w:r>
              <w:t>Номинальная стоимость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490E62">
            <w:pPr>
              <w:jc w:val="center"/>
            </w:pPr>
            <w:r>
              <w:t>Предполагаемый срок приватизации</w:t>
            </w:r>
          </w:p>
        </w:tc>
      </w:tr>
      <w:tr w:rsidR="00B20F83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</w:tr>
      <w:tr w:rsidR="00B20F83" w:rsidTr="00B20F83">
        <w:trPr>
          <w:cantSplit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83" w:rsidRPr="00B20F83" w:rsidRDefault="00B20F83" w:rsidP="00490E62">
            <w:pPr>
              <w:pStyle w:val="3"/>
              <w:rPr>
                <w:i w:val="0"/>
                <w:sz w:val="28"/>
                <w:szCs w:val="28"/>
              </w:rPr>
            </w:pPr>
            <w:r w:rsidRPr="00B20F83">
              <w:rPr>
                <w:i w:val="0"/>
                <w:sz w:val="28"/>
                <w:szCs w:val="28"/>
              </w:rPr>
              <w:t>Иные разделы</w:t>
            </w:r>
          </w:p>
        </w:tc>
      </w:tr>
      <w:tr w:rsidR="00B20F83" w:rsidTr="00B20F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83" w:rsidRDefault="00B20F83" w:rsidP="00B20F83">
            <w:pPr>
              <w:jc w:val="center"/>
            </w:pPr>
            <w:r>
              <w:t>-</w:t>
            </w:r>
          </w:p>
        </w:tc>
      </w:tr>
    </w:tbl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Pr="00B61368" w:rsidRDefault="005832DF" w:rsidP="005832DF"/>
    <w:p w:rsidR="005832DF" w:rsidRDefault="005832DF" w:rsidP="005832DF"/>
    <w:p w:rsidR="005832DF" w:rsidRDefault="005832DF" w:rsidP="005832DF"/>
    <w:sectPr w:rsidR="005832DF" w:rsidSect="00266A58">
      <w:headerReference w:type="even" r:id="rId8"/>
      <w:headerReference w:type="default" r:id="rId9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075" w:rsidRDefault="00E47075">
      <w:r>
        <w:separator/>
      </w:r>
    </w:p>
  </w:endnote>
  <w:endnote w:type="continuationSeparator" w:id="1">
    <w:p w:rsidR="00E47075" w:rsidRDefault="00E47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075" w:rsidRDefault="00E47075">
      <w:r>
        <w:separator/>
      </w:r>
    </w:p>
  </w:footnote>
  <w:footnote w:type="continuationSeparator" w:id="1">
    <w:p w:rsidR="00E47075" w:rsidRDefault="00E47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6533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0A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AD6" w:rsidRDefault="00150A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6533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0A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1967">
      <w:rPr>
        <w:rStyle w:val="a7"/>
        <w:noProof/>
      </w:rPr>
      <w:t>2</w:t>
    </w:r>
    <w:r>
      <w:rPr>
        <w:rStyle w:val="a7"/>
      </w:rPr>
      <w:fldChar w:fldCharType="end"/>
    </w:r>
  </w:p>
  <w:p w:rsidR="00150AD6" w:rsidRDefault="00150A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2DF"/>
    <w:rsid w:val="000054E6"/>
    <w:rsid w:val="00005772"/>
    <w:rsid w:val="00013175"/>
    <w:rsid w:val="000322C2"/>
    <w:rsid w:val="00032AA4"/>
    <w:rsid w:val="00032B97"/>
    <w:rsid w:val="0004161F"/>
    <w:rsid w:val="00050454"/>
    <w:rsid w:val="0005785C"/>
    <w:rsid w:val="00065AF9"/>
    <w:rsid w:val="00076FFD"/>
    <w:rsid w:val="00083902"/>
    <w:rsid w:val="00086AE1"/>
    <w:rsid w:val="00094797"/>
    <w:rsid w:val="000A4980"/>
    <w:rsid w:val="000A7385"/>
    <w:rsid w:val="000C02EC"/>
    <w:rsid w:val="000C56B9"/>
    <w:rsid w:val="000D7ACA"/>
    <w:rsid w:val="000E5E8A"/>
    <w:rsid w:val="00103709"/>
    <w:rsid w:val="00104ECE"/>
    <w:rsid w:val="0011171E"/>
    <w:rsid w:val="001216CC"/>
    <w:rsid w:val="001230B8"/>
    <w:rsid w:val="00123412"/>
    <w:rsid w:val="00123576"/>
    <w:rsid w:val="0013549C"/>
    <w:rsid w:val="00136915"/>
    <w:rsid w:val="00141F30"/>
    <w:rsid w:val="001422F1"/>
    <w:rsid w:val="00150AD6"/>
    <w:rsid w:val="00157C7B"/>
    <w:rsid w:val="00165F82"/>
    <w:rsid w:val="00174AAA"/>
    <w:rsid w:val="00176AC3"/>
    <w:rsid w:val="00177821"/>
    <w:rsid w:val="001A0492"/>
    <w:rsid w:val="001A2B7D"/>
    <w:rsid w:val="001A4F63"/>
    <w:rsid w:val="001C4221"/>
    <w:rsid w:val="001C4611"/>
    <w:rsid w:val="001D306C"/>
    <w:rsid w:val="001F1C8E"/>
    <w:rsid w:val="001F65CA"/>
    <w:rsid w:val="001F7702"/>
    <w:rsid w:val="00207DCF"/>
    <w:rsid w:val="00214B41"/>
    <w:rsid w:val="00215A0D"/>
    <w:rsid w:val="002255F3"/>
    <w:rsid w:val="00231EF7"/>
    <w:rsid w:val="002545E2"/>
    <w:rsid w:val="00254E42"/>
    <w:rsid w:val="00263824"/>
    <w:rsid w:val="00266A58"/>
    <w:rsid w:val="00276985"/>
    <w:rsid w:val="00276ABD"/>
    <w:rsid w:val="0029227E"/>
    <w:rsid w:val="002B613F"/>
    <w:rsid w:val="002D183E"/>
    <w:rsid w:val="002D44CF"/>
    <w:rsid w:val="002E4D68"/>
    <w:rsid w:val="002E4FCE"/>
    <w:rsid w:val="00310DCD"/>
    <w:rsid w:val="003209C7"/>
    <w:rsid w:val="00322A30"/>
    <w:rsid w:val="00336175"/>
    <w:rsid w:val="00336C20"/>
    <w:rsid w:val="00346F2E"/>
    <w:rsid w:val="00347094"/>
    <w:rsid w:val="00352577"/>
    <w:rsid w:val="00356CEF"/>
    <w:rsid w:val="00363782"/>
    <w:rsid w:val="00371FEE"/>
    <w:rsid w:val="003874F3"/>
    <w:rsid w:val="003960F8"/>
    <w:rsid w:val="003A224B"/>
    <w:rsid w:val="003A7AA6"/>
    <w:rsid w:val="003B3D9B"/>
    <w:rsid w:val="003B4041"/>
    <w:rsid w:val="003B6FC1"/>
    <w:rsid w:val="003C143E"/>
    <w:rsid w:val="003C2113"/>
    <w:rsid w:val="003C5014"/>
    <w:rsid w:val="003D1747"/>
    <w:rsid w:val="003D1EBF"/>
    <w:rsid w:val="003E0C00"/>
    <w:rsid w:val="003E7974"/>
    <w:rsid w:val="003F7FC7"/>
    <w:rsid w:val="00400185"/>
    <w:rsid w:val="004171C4"/>
    <w:rsid w:val="00427377"/>
    <w:rsid w:val="00433E1D"/>
    <w:rsid w:val="00435E40"/>
    <w:rsid w:val="004361D5"/>
    <w:rsid w:val="00451EDB"/>
    <w:rsid w:val="00455A6D"/>
    <w:rsid w:val="00470094"/>
    <w:rsid w:val="004741DC"/>
    <w:rsid w:val="00481967"/>
    <w:rsid w:val="00485264"/>
    <w:rsid w:val="00490E62"/>
    <w:rsid w:val="004A49C9"/>
    <w:rsid w:val="004B153A"/>
    <w:rsid w:val="004B4628"/>
    <w:rsid w:val="004B62BB"/>
    <w:rsid w:val="004D686E"/>
    <w:rsid w:val="004E1C5C"/>
    <w:rsid w:val="004E3334"/>
    <w:rsid w:val="004E5BDC"/>
    <w:rsid w:val="004F34F6"/>
    <w:rsid w:val="00506B17"/>
    <w:rsid w:val="00506FE7"/>
    <w:rsid w:val="005115BC"/>
    <w:rsid w:val="00517D8D"/>
    <w:rsid w:val="00523933"/>
    <w:rsid w:val="0052424F"/>
    <w:rsid w:val="005321FF"/>
    <w:rsid w:val="00533E61"/>
    <w:rsid w:val="00534294"/>
    <w:rsid w:val="00536AC0"/>
    <w:rsid w:val="00537440"/>
    <w:rsid w:val="0054391C"/>
    <w:rsid w:val="00553586"/>
    <w:rsid w:val="00553EF5"/>
    <w:rsid w:val="00562645"/>
    <w:rsid w:val="005652E2"/>
    <w:rsid w:val="005720EE"/>
    <w:rsid w:val="00577F0A"/>
    <w:rsid w:val="005815D5"/>
    <w:rsid w:val="005832DF"/>
    <w:rsid w:val="00586114"/>
    <w:rsid w:val="005E5A4E"/>
    <w:rsid w:val="005F10ED"/>
    <w:rsid w:val="00601C43"/>
    <w:rsid w:val="006205C0"/>
    <w:rsid w:val="00622223"/>
    <w:rsid w:val="00634141"/>
    <w:rsid w:val="00635BFA"/>
    <w:rsid w:val="006413FA"/>
    <w:rsid w:val="00644486"/>
    <w:rsid w:val="0065338D"/>
    <w:rsid w:val="00653598"/>
    <w:rsid w:val="00667D4E"/>
    <w:rsid w:val="00680573"/>
    <w:rsid w:val="00690DFF"/>
    <w:rsid w:val="0069738F"/>
    <w:rsid w:val="006973C9"/>
    <w:rsid w:val="006A3F80"/>
    <w:rsid w:val="006B75F3"/>
    <w:rsid w:val="006C4F26"/>
    <w:rsid w:val="006D5C41"/>
    <w:rsid w:val="006E0B5C"/>
    <w:rsid w:val="006E3407"/>
    <w:rsid w:val="006E4EAE"/>
    <w:rsid w:val="006E658B"/>
    <w:rsid w:val="006F539C"/>
    <w:rsid w:val="00705ABB"/>
    <w:rsid w:val="0071396A"/>
    <w:rsid w:val="0071772D"/>
    <w:rsid w:val="00723850"/>
    <w:rsid w:val="007270A5"/>
    <w:rsid w:val="00736B2A"/>
    <w:rsid w:val="00752C9C"/>
    <w:rsid w:val="00753287"/>
    <w:rsid w:val="00757D6A"/>
    <w:rsid w:val="00797ACB"/>
    <w:rsid w:val="007A2BB4"/>
    <w:rsid w:val="007A4D61"/>
    <w:rsid w:val="007B5720"/>
    <w:rsid w:val="007C74A9"/>
    <w:rsid w:val="007D0C91"/>
    <w:rsid w:val="007F76EC"/>
    <w:rsid w:val="00814951"/>
    <w:rsid w:val="00815E10"/>
    <w:rsid w:val="00816B57"/>
    <w:rsid w:val="00820CCB"/>
    <w:rsid w:val="00824B2A"/>
    <w:rsid w:val="008470B3"/>
    <w:rsid w:val="00872A90"/>
    <w:rsid w:val="00875091"/>
    <w:rsid w:val="00882F3F"/>
    <w:rsid w:val="00886474"/>
    <w:rsid w:val="00890BEA"/>
    <w:rsid w:val="00895D29"/>
    <w:rsid w:val="008974CD"/>
    <w:rsid w:val="008A3979"/>
    <w:rsid w:val="008D0CF5"/>
    <w:rsid w:val="008D3A9A"/>
    <w:rsid w:val="008D471E"/>
    <w:rsid w:val="008D73D7"/>
    <w:rsid w:val="008D76F7"/>
    <w:rsid w:val="008E15F4"/>
    <w:rsid w:val="008E45A6"/>
    <w:rsid w:val="008E4F71"/>
    <w:rsid w:val="008F4458"/>
    <w:rsid w:val="00907644"/>
    <w:rsid w:val="00910963"/>
    <w:rsid w:val="00915339"/>
    <w:rsid w:val="00916E0A"/>
    <w:rsid w:val="00927230"/>
    <w:rsid w:val="009327EC"/>
    <w:rsid w:val="0093718F"/>
    <w:rsid w:val="009411EC"/>
    <w:rsid w:val="0094488D"/>
    <w:rsid w:val="00954782"/>
    <w:rsid w:val="0095745E"/>
    <w:rsid w:val="009648C4"/>
    <w:rsid w:val="00965EF9"/>
    <w:rsid w:val="0096711F"/>
    <w:rsid w:val="00973013"/>
    <w:rsid w:val="00973D32"/>
    <w:rsid w:val="00975C84"/>
    <w:rsid w:val="009A138B"/>
    <w:rsid w:val="009A27E9"/>
    <w:rsid w:val="009B04DB"/>
    <w:rsid w:val="009C40EF"/>
    <w:rsid w:val="009D060D"/>
    <w:rsid w:val="009E4986"/>
    <w:rsid w:val="009E5962"/>
    <w:rsid w:val="009F5AAF"/>
    <w:rsid w:val="009F5DA4"/>
    <w:rsid w:val="00A05323"/>
    <w:rsid w:val="00A07F3B"/>
    <w:rsid w:val="00A11A1E"/>
    <w:rsid w:val="00A303EB"/>
    <w:rsid w:val="00A46202"/>
    <w:rsid w:val="00A66391"/>
    <w:rsid w:val="00A85702"/>
    <w:rsid w:val="00A91C99"/>
    <w:rsid w:val="00A97769"/>
    <w:rsid w:val="00AA3C65"/>
    <w:rsid w:val="00AE10BF"/>
    <w:rsid w:val="00AF41E5"/>
    <w:rsid w:val="00AF7C21"/>
    <w:rsid w:val="00B04382"/>
    <w:rsid w:val="00B054F2"/>
    <w:rsid w:val="00B0783E"/>
    <w:rsid w:val="00B20F83"/>
    <w:rsid w:val="00B35279"/>
    <w:rsid w:val="00B372DF"/>
    <w:rsid w:val="00B37ECB"/>
    <w:rsid w:val="00B40F43"/>
    <w:rsid w:val="00B41A58"/>
    <w:rsid w:val="00B43276"/>
    <w:rsid w:val="00B471E9"/>
    <w:rsid w:val="00B54223"/>
    <w:rsid w:val="00B93247"/>
    <w:rsid w:val="00B946BE"/>
    <w:rsid w:val="00B94B4C"/>
    <w:rsid w:val="00BA2B8D"/>
    <w:rsid w:val="00BA75D1"/>
    <w:rsid w:val="00BB281F"/>
    <w:rsid w:val="00BC625A"/>
    <w:rsid w:val="00BD4C2D"/>
    <w:rsid w:val="00BD5C2F"/>
    <w:rsid w:val="00BE12BC"/>
    <w:rsid w:val="00BE2C7C"/>
    <w:rsid w:val="00BF3F98"/>
    <w:rsid w:val="00C06701"/>
    <w:rsid w:val="00C1790A"/>
    <w:rsid w:val="00C25325"/>
    <w:rsid w:val="00C253A9"/>
    <w:rsid w:val="00C408A5"/>
    <w:rsid w:val="00C560E5"/>
    <w:rsid w:val="00C73934"/>
    <w:rsid w:val="00C7462B"/>
    <w:rsid w:val="00C86A56"/>
    <w:rsid w:val="00C90407"/>
    <w:rsid w:val="00C92385"/>
    <w:rsid w:val="00C9629F"/>
    <w:rsid w:val="00C96A23"/>
    <w:rsid w:val="00CA2C5C"/>
    <w:rsid w:val="00CB128B"/>
    <w:rsid w:val="00CB302D"/>
    <w:rsid w:val="00CC1D7B"/>
    <w:rsid w:val="00CC588D"/>
    <w:rsid w:val="00CC741B"/>
    <w:rsid w:val="00CD03B5"/>
    <w:rsid w:val="00CD1A45"/>
    <w:rsid w:val="00CF0852"/>
    <w:rsid w:val="00CF3A70"/>
    <w:rsid w:val="00D01AD3"/>
    <w:rsid w:val="00D1099A"/>
    <w:rsid w:val="00D20F3C"/>
    <w:rsid w:val="00D2349C"/>
    <w:rsid w:val="00D55622"/>
    <w:rsid w:val="00D55B85"/>
    <w:rsid w:val="00D5637C"/>
    <w:rsid w:val="00D61AD1"/>
    <w:rsid w:val="00D83B0C"/>
    <w:rsid w:val="00D91833"/>
    <w:rsid w:val="00D94AF4"/>
    <w:rsid w:val="00DA16A4"/>
    <w:rsid w:val="00DA4A30"/>
    <w:rsid w:val="00DC2A3C"/>
    <w:rsid w:val="00DC6607"/>
    <w:rsid w:val="00DD35D5"/>
    <w:rsid w:val="00DD7DD1"/>
    <w:rsid w:val="00DF0B0F"/>
    <w:rsid w:val="00DF0C91"/>
    <w:rsid w:val="00DF29C3"/>
    <w:rsid w:val="00DF6337"/>
    <w:rsid w:val="00DF69D2"/>
    <w:rsid w:val="00DF6D56"/>
    <w:rsid w:val="00E336CB"/>
    <w:rsid w:val="00E36734"/>
    <w:rsid w:val="00E47075"/>
    <w:rsid w:val="00E6192D"/>
    <w:rsid w:val="00E630CF"/>
    <w:rsid w:val="00E66A2B"/>
    <w:rsid w:val="00E70458"/>
    <w:rsid w:val="00E719E4"/>
    <w:rsid w:val="00E80653"/>
    <w:rsid w:val="00E87F5B"/>
    <w:rsid w:val="00EA6307"/>
    <w:rsid w:val="00EB4F83"/>
    <w:rsid w:val="00EC18C3"/>
    <w:rsid w:val="00EE4437"/>
    <w:rsid w:val="00F102D8"/>
    <w:rsid w:val="00F142E1"/>
    <w:rsid w:val="00F2622F"/>
    <w:rsid w:val="00F65230"/>
    <w:rsid w:val="00F66313"/>
    <w:rsid w:val="00F66515"/>
    <w:rsid w:val="00F80114"/>
    <w:rsid w:val="00F821B9"/>
    <w:rsid w:val="00F82B84"/>
    <w:rsid w:val="00F85E82"/>
    <w:rsid w:val="00F86679"/>
    <w:rsid w:val="00F91EFF"/>
    <w:rsid w:val="00F93FDC"/>
    <w:rsid w:val="00FA42A8"/>
    <w:rsid w:val="00FA4C48"/>
    <w:rsid w:val="00FA527C"/>
    <w:rsid w:val="00FB1D0C"/>
    <w:rsid w:val="00FB4E9A"/>
    <w:rsid w:val="00FD5C8E"/>
    <w:rsid w:val="00FE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2D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832DF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5832DF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32DF"/>
    <w:rPr>
      <w:rFonts w:eastAsia="Arial Unicode MS"/>
      <w:b/>
      <w:sz w:val="28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5832DF"/>
    <w:rPr>
      <w:b/>
      <w:bCs/>
      <w:i/>
      <w:iCs/>
      <w:sz w:val="24"/>
      <w:szCs w:val="24"/>
      <w:lang w:val="ru-RU" w:eastAsia="ru-RU" w:bidi="ar-SA"/>
    </w:rPr>
  </w:style>
  <w:style w:type="paragraph" w:styleId="a3">
    <w:name w:val="Body Text Indent"/>
    <w:basedOn w:val="a"/>
    <w:link w:val="a4"/>
    <w:rsid w:val="005832DF"/>
    <w:pPr>
      <w:spacing w:line="360" w:lineRule="auto"/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5832D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5832D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5">
    <w:name w:val="header"/>
    <w:basedOn w:val="a"/>
    <w:link w:val="a6"/>
    <w:rsid w:val="005832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832DF"/>
    <w:rPr>
      <w:sz w:val="24"/>
      <w:szCs w:val="24"/>
      <w:lang w:val="ru-RU" w:eastAsia="ru-RU" w:bidi="ar-SA"/>
    </w:rPr>
  </w:style>
  <w:style w:type="character" w:styleId="a7">
    <w:name w:val="page number"/>
    <w:basedOn w:val="a0"/>
    <w:rsid w:val="005832DF"/>
  </w:style>
  <w:style w:type="paragraph" w:customStyle="1" w:styleId="bodytext1">
    <w:name w:val="bodytext1"/>
    <w:basedOn w:val="a"/>
    <w:rsid w:val="005832DF"/>
    <w:pPr>
      <w:spacing w:after="150"/>
      <w:jc w:val="both"/>
    </w:pPr>
  </w:style>
  <w:style w:type="table" w:styleId="a8">
    <w:name w:val="Table Grid"/>
    <w:basedOn w:val="a1"/>
    <w:rsid w:val="00176A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66A5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B125-C26F-4FD2-A534-7A71A3F7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Comp303</dc:creator>
  <cp:lastModifiedBy>Деревягина Н.С.</cp:lastModifiedBy>
  <cp:revision>5</cp:revision>
  <cp:lastPrinted>2018-11-22T08:39:00Z</cp:lastPrinted>
  <dcterms:created xsi:type="dcterms:W3CDTF">2018-11-06T06:54:00Z</dcterms:created>
  <dcterms:modified xsi:type="dcterms:W3CDTF">2018-11-22T08:39:00Z</dcterms:modified>
</cp:coreProperties>
</file>