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Pr="008D3385" w:rsidRDefault="000D6555" w:rsidP="0068084C">
      <w:pPr>
        <w:jc w:val="center"/>
        <w:rPr>
          <w:noProof/>
        </w:rPr>
      </w:pPr>
      <w:r w:rsidRPr="008D3385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Pr="008D3385" w:rsidRDefault="0068084C" w:rsidP="0068084C">
      <w:pPr>
        <w:jc w:val="center"/>
      </w:pPr>
      <w:r w:rsidRPr="008D3385">
        <w:t>РОССИЙСКАЯ ФЕДЕРАЦИЯ</w:t>
      </w:r>
    </w:p>
    <w:p w:rsidR="0068084C" w:rsidRPr="008D3385" w:rsidRDefault="0068084C" w:rsidP="0068084C">
      <w:pPr>
        <w:jc w:val="center"/>
        <w:rPr>
          <w:sz w:val="28"/>
        </w:rPr>
      </w:pPr>
      <w:r w:rsidRPr="008D3385">
        <w:t>ИРКУТСКАЯ ОБЛАСТЬ</w:t>
      </w:r>
    </w:p>
    <w:p w:rsidR="009F71C4" w:rsidRPr="008D3385" w:rsidRDefault="009F71C4" w:rsidP="0068084C">
      <w:pPr>
        <w:jc w:val="center"/>
        <w:rPr>
          <w:sz w:val="28"/>
        </w:rPr>
      </w:pPr>
    </w:p>
    <w:p w:rsidR="0068084C" w:rsidRPr="008D3385" w:rsidRDefault="0068084C" w:rsidP="0068084C">
      <w:pPr>
        <w:jc w:val="center"/>
        <w:rPr>
          <w:sz w:val="28"/>
        </w:rPr>
      </w:pPr>
      <w:r w:rsidRPr="008D3385">
        <w:rPr>
          <w:sz w:val="28"/>
        </w:rPr>
        <w:t>Администрация</w:t>
      </w:r>
    </w:p>
    <w:p w:rsidR="0068084C" w:rsidRPr="008D3385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8D3385">
        <w:rPr>
          <w:sz w:val="28"/>
        </w:rPr>
        <w:t>Зиминского городского муниципального образования</w:t>
      </w:r>
    </w:p>
    <w:p w:rsidR="0068084C" w:rsidRPr="008D3385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Pr="008D3385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38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Pr="008D3385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8D3385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3385">
        <w:rPr>
          <w:rFonts w:ascii="Times New Roman" w:hAnsi="Times New Roman" w:cs="Times New Roman"/>
          <w:sz w:val="24"/>
          <w:szCs w:val="24"/>
        </w:rPr>
        <w:t xml:space="preserve">от </w:t>
      </w:r>
      <w:r w:rsidR="006A4109" w:rsidRPr="006A4109">
        <w:rPr>
          <w:rFonts w:ascii="Times New Roman" w:hAnsi="Times New Roman" w:cs="Times New Roman"/>
          <w:sz w:val="24"/>
          <w:szCs w:val="24"/>
          <w:u w:val="single"/>
        </w:rPr>
        <w:t>06.08.2020</w:t>
      </w:r>
      <w:r w:rsidR="00704389" w:rsidRPr="008D3385">
        <w:rPr>
          <w:rFonts w:ascii="Times New Roman" w:hAnsi="Times New Roman" w:cs="Times New Roman"/>
          <w:sz w:val="24"/>
          <w:szCs w:val="24"/>
        </w:rPr>
        <w:t xml:space="preserve">       </w:t>
      </w:r>
      <w:r w:rsidR="006151F0" w:rsidRPr="008D3385">
        <w:rPr>
          <w:rFonts w:ascii="Times New Roman" w:hAnsi="Times New Roman" w:cs="Times New Roman"/>
          <w:sz w:val="24"/>
          <w:szCs w:val="24"/>
        </w:rPr>
        <w:t xml:space="preserve">     </w:t>
      </w:r>
      <w:r w:rsidRPr="008D3385"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 w:rsidRPr="008D3385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6A4109">
        <w:rPr>
          <w:rFonts w:ascii="Times New Roman" w:hAnsi="Times New Roman" w:cs="Times New Roman"/>
          <w:sz w:val="24"/>
          <w:szCs w:val="24"/>
        </w:rPr>
        <w:t xml:space="preserve"> </w:t>
      </w:r>
      <w:r w:rsidR="006A4109" w:rsidRPr="006A4109">
        <w:rPr>
          <w:rFonts w:ascii="Times New Roman" w:hAnsi="Times New Roman" w:cs="Times New Roman"/>
          <w:sz w:val="24"/>
          <w:szCs w:val="24"/>
          <w:u w:val="single"/>
        </w:rPr>
        <w:t>625</w:t>
      </w:r>
    </w:p>
    <w:p w:rsidR="0068084C" w:rsidRPr="008D3385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635"/>
      </w:tblGrid>
      <w:tr w:rsidR="0057205E" w:rsidRPr="008D3385" w:rsidTr="00F5545E">
        <w:tc>
          <w:tcPr>
            <w:tcW w:w="9747" w:type="dxa"/>
          </w:tcPr>
          <w:p w:rsidR="00914E1A" w:rsidRPr="008D3385" w:rsidRDefault="0057205E" w:rsidP="00F5545E">
            <w:pPr>
              <w:pStyle w:val="ConsPlusTitle"/>
              <w:widowControl/>
              <w:ind w:left="142" w:right="317" w:firstLine="0"/>
              <w:jc w:val="center"/>
              <w:outlineLvl w:val="0"/>
              <w:rPr>
                <w:sz w:val="23"/>
                <w:szCs w:val="23"/>
              </w:rPr>
            </w:pPr>
            <w:r w:rsidRPr="008D3385">
              <w:rPr>
                <w:sz w:val="23"/>
                <w:szCs w:val="23"/>
              </w:rPr>
              <w:t>О проведении независимой экспертизы проекта постановления</w:t>
            </w:r>
            <w:r w:rsidR="00C32680" w:rsidRPr="008D3385">
              <w:rPr>
                <w:sz w:val="23"/>
                <w:szCs w:val="23"/>
              </w:rPr>
              <w:t xml:space="preserve"> администрации</w:t>
            </w:r>
          </w:p>
          <w:p w:rsidR="00C20BCB" w:rsidRPr="008D3385" w:rsidRDefault="00914E1A" w:rsidP="00F5545E">
            <w:pPr>
              <w:ind w:left="142" w:right="317"/>
              <w:jc w:val="center"/>
              <w:rPr>
                <w:b/>
                <w:sz w:val="23"/>
                <w:szCs w:val="23"/>
              </w:rPr>
            </w:pPr>
            <w:r w:rsidRPr="008D3385">
              <w:rPr>
                <w:b/>
                <w:sz w:val="23"/>
                <w:szCs w:val="23"/>
              </w:rPr>
              <w:t>Зиминского городского муниципального образования «</w:t>
            </w:r>
            <w:r w:rsidR="00C20BCB" w:rsidRPr="008D3385">
              <w:rPr>
                <w:b/>
                <w:sz w:val="23"/>
                <w:szCs w:val="23"/>
              </w:rPr>
              <w:t>Об утверждении административного регламента осуществления муниципального контроля</w:t>
            </w:r>
          </w:p>
          <w:p w:rsidR="00C20BCB" w:rsidRPr="008D3385" w:rsidRDefault="00C20BCB" w:rsidP="00F5545E">
            <w:pPr>
              <w:tabs>
                <w:tab w:val="left" w:pos="9214"/>
              </w:tabs>
              <w:ind w:left="142" w:right="317"/>
              <w:jc w:val="center"/>
              <w:rPr>
                <w:b/>
                <w:sz w:val="23"/>
                <w:szCs w:val="23"/>
              </w:rPr>
            </w:pPr>
            <w:r w:rsidRPr="008D3385">
              <w:rPr>
                <w:b/>
                <w:sz w:val="23"/>
                <w:szCs w:val="23"/>
              </w:rPr>
              <w:t>за обеспечением сохранности автомобильных дорог местного значения на территории</w:t>
            </w:r>
          </w:p>
          <w:p w:rsidR="0057205E" w:rsidRPr="008D3385" w:rsidRDefault="00C20BCB" w:rsidP="00F5545E">
            <w:pPr>
              <w:ind w:left="142" w:right="317"/>
              <w:jc w:val="center"/>
              <w:rPr>
                <w:b/>
                <w:sz w:val="23"/>
                <w:szCs w:val="23"/>
              </w:rPr>
            </w:pPr>
            <w:r w:rsidRPr="008D3385">
              <w:rPr>
                <w:b/>
                <w:sz w:val="23"/>
                <w:szCs w:val="23"/>
              </w:rPr>
              <w:t>Зиминского городского муниципального образования</w:t>
            </w:r>
            <w:r w:rsidR="009F71C4" w:rsidRPr="008D3385">
              <w:rPr>
                <w:b/>
                <w:sz w:val="23"/>
                <w:szCs w:val="23"/>
              </w:rPr>
              <w:t>»</w:t>
            </w:r>
          </w:p>
          <w:p w:rsidR="009F71C4" w:rsidRPr="008D3385" w:rsidRDefault="009F71C4" w:rsidP="00C20BCB">
            <w:pPr>
              <w:pStyle w:val="ConsPlusTitle"/>
              <w:widowControl/>
              <w:ind w:firstLine="0"/>
              <w:jc w:val="center"/>
              <w:outlineLvl w:val="0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5635" w:type="dxa"/>
          </w:tcPr>
          <w:p w:rsidR="0057205E" w:rsidRPr="008D3385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196" w:rsidRPr="008D3385" w:rsidRDefault="00465304" w:rsidP="00DD4196">
      <w:pPr>
        <w:pStyle w:val="ConsNonformat"/>
        <w:widowControl/>
        <w:tabs>
          <w:tab w:val="left" w:pos="54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51BB" w:rsidRPr="008D3385">
        <w:rPr>
          <w:rFonts w:ascii="Times New Roman" w:hAnsi="Times New Roman" w:cs="Times New Roman"/>
          <w:sz w:val="24"/>
          <w:szCs w:val="24"/>
        </w:rPr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</w:t>
      </w:r>
      <w:r w:rsidR="00DD4196" w:rsidRPr="008D3385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16.05.2011 № 373 «О разработке и утверждении административных регламентов государственного контроля (надзора) и административных регламентов предоставления государственных услуг», </w:t>
      </w:r>
      <w:r w:rsidR="000F5D54" w:rsidRPr="000F5D5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Иркутской </w:t>
      </w:r>
      <w:r w:rsidR="00F24FA0">
        <w:rPr>
          <w:rFonts w:ascii="Times New Roman" w:hAnsi="Times New Roman" w:cs="Times New Roman"/>
          <w:sz w:val="24"/>
          <w:szCs w:val="24"/>
        </w:rPr>
        <w:t>области от 29.10.2012 N 595-пп «</w:t>
      </w:r>
      <w:r w:rsidR="000F5D54" w:rsidRPr="000F5D54">
        <w:rPr>
          <w:rFonts w:ascii="Times New Roman" w:hAnsi="Times New Roman" w:cs="Times New Roman"/>
          <w:sz w:val="24"/>
          <w:szCs w:val="24"/>
        </w:rPr>
        <w:t>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 муниципальны</w:t>
      </w:r>
      <w:r w:rsidR="00F24FA0">
        <w:rPr>
          <w:rFonts w:ascii="Times New Roman" w:hAnsi="Times New Roman" w:cs="Times New Roman"/>
          <w:sz w:val="24"/>
          <w:szCs w:val="24"/>
        </w:rPr>
        <w:t>х образований Иркутской области»</w:t>
      </w:r>
      <w:r w:rsidR="000F5D54">
        <w:rPr>
          <w:rFonts w:ascii="Times New Roman" w:hAnsi="Times New Roman" w:cs="Times New Roman"/>
          <w:sz w:val="24"/>
          <w:szCs w:val="24"/>
        </w:rPr>
        <w:t xml:space="preserve">, </w:t>
      </w:r>
      <w:r w:rsidR="00DD4196" w:rsidRPr="008D3385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704389" w:rsidRPr="008D3385">
        <w:rPr>
          <w:rFonts w:ascii="Times New Roman" w:hAnsi="Times New Roman" w:cs="Times New Roman"/>
          <w:sz w:val="24"/>
          <w:szCs w:val="24"/>
        </w:rPr>
        <w:t xml:space="preserve"> </w:t>
      </w:r>
      <w:r w:rsidR="00DD4196" w:rsidRPr="008D3385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0F59E2" w:rsidRPr="008D3385" w:rsidRDefault="00CC51BB" w:rsidP="00DD4196">
      <w:pPr>
        <w:ind w:firstLine="720"/>
        <w:jc w:val="both"/>
        <w:rPr>
          <w:b/>
          <w:sz w:val="23"/>
          <w:szCs w:val="23"/>
        </w:rPr>
      </w:pPr>
      <w:r w:rsidRPr="008D3385">
        <w:rPr>
          <w:b/>
          <w:sz w:val="23"/>
          <w:szCs w:val="23"/>
        </w:rPr>
        <w:t xml:space="preserve">П О С Т А Н О В Л Я </w:t>
      </w:r>
      <w:r w:rsidR="00DD4196" w:rsidRPr="008D3385">
        <w:rPr>
          <w:b/>
          <w:sz w:val="23"/>
          <w:szCs w:val="23"/>
        </w:rPr>
        <w:t>Е</w:t>
      </w:r>
      <w:r w:rsidR="00DD191D">
        <w:rPr>
          <w:b/>
          <w:sz w:val="23"/>
          <w:szCs w:val="23"/>
        </w:rPr>
        <w:t xml:space="preserve"> </w:t>
      </w:r>
      <w:r w:rsidR="00DD4196" w:rsidRPr="008D3385">
        <w:rPr>
          <w:b/>
          <w:sz w:val="23"/>
          <w:szCs w:val="23"/>
        </w:rPr>
        <w:t>Т</w:t>
      </w:r>
      <w:r w:rsidR="000F59E2" w:rsidRPr="008D3385">
        <w:rPr>
          <w:b/>
          <w:sz w:val="23"/>
          <w:szCs w:val="23"/>
        </w:rPr>
        <w:t>:</w:t>
      </w:r>
    </w:p>
    <w:p w:rsidR="000F59E2" w:rsidRPr="008D3385" w:rsidRDefault="00914E1A" w:rsidP="00003D12">
      <w:pPr>
        <w:jc w:val="both"/>
      </w:pPr>
      <w:r w:rsidRPr="008D3385">
        <w:rPr>
          <w:sz w:val="23"/>
          <w:szCs w:val="23"/>
        </w:rPr>
        <w:tab/>
      </w:r>
      <w:r w:rsidR="005E1D3E" w:rsidRPr="008D3385">
        <w:t xml:space="preserve">1. </w:t>
      </w:r>
      <w:r w:rsidR="000F59E2" w:rsidRPr="008D3385"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8D3385">
        <w:t xml:space="preserve">администрации Зиминского городского муниципального образования </w:t>
      </w:r>
      <w:r w:rsidR="009F71C4" w:rsidRPr="008D3385">
        <w:t>«</w:t>
      </w:r>
      <w:r w:rsidR="00003D12" w:rsidRPr="008D3385">
        <w:t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на территории Зиминского городского муниципального образования</w:t>
      </w:r>
      <w:r w:rsidR="009F71C4" w:rsidRPr="008D3385">
        <w:t>»</w:t>
      </w:r>
      <w:r w:rsidR="00CF3BB9" w:rsidRPr="008D3385">
        <w:t xml:space="preserve"> (прилагается)</w:t>
      </w:r>
      <w:r w:rsidR="003E670D" w:rsidRPr="008D3385">
        <w:t>.</w:t>
      </w:r>
    </w:p>
    <w:p w:rsidR="007967F7" w:rsidRPr="008D3385" w:rsidRDefault="0057205E" w:rsidP="00DE2E2B">
      <w:pPr>
        <w:jc w:val="both"/>
      </w:pPr>
      <w:r w:rsidRPr="008D3385">
        <w:tab/>
      </w:r>
      <w:r w:rsidR="007967F7" w:rsidRPr="008D3385">
        <w:t xml:space="preserve">2. Определить срок для проведения независимой экспертизы не менее одного месяца с момента размещения проекта </w:t>
      </w:r>
      <w:r w:rsidR="00DE2E2B">
        <w:t xml:space="preserve">административного регламента осуществления муниципального контроля за обеспечением сохранности автомобильных дорог местного значения на территории Зиминского городского муниципального образования </w:t>
      </w:r>
      <w:r w:rsidR="007967F7" w:rsidRPr="008D3385"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8D3385" w:rsidRDefault="0057205E" w:rsidP="00CE6478">
      <w:pPr>
        <w:jc w:val="both"/>
      </w:pPr>
      <w:r w:rsidRPr="008D3385">
        <w:lastRenderedPageBreak/>
        <w:tab/>
      </w:r>
      <w:r w:rsidR="007967F7" w:rsidRPr="008D3385">
        <w:t xml:space="preserve">3. </w:t>
      </w:r>
      <w:r w:rsidR="007967F7" w:rsidRPr="008D3385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8D3385">
        <w:rPr>
          <w:bCs/>
          <w:snapToGrid w:val="0"/>
          <w:color w:val="000000"/>
        </w:rPr>
        <w:t>управляющего делами администрации</w:t>
      </w:r>
      <w:r w:rsidR="007967F7" w:rsidRPr="008D3385">
        <w:rPr>
          <w:bCs/>
          <w:snapToGrid w:val="0"/>
          <w:color w:val="000000"/>
        </w:rPr>
        <w:t xml:space="preserve"> </w:t>
      </w:r>
      <w:r w:rsidR="00397D48" w:rsidRPr="008D3385">
        <w:rPr>
          <w:bCs/>
          <w:snapToGrid w:val="0"/>
          <w:color w:val="000000"/>
        </w:rPr>
        <w:t xml:space="preserve">Зиминского городского </w:t>
      </w:r>
      <w:r w:rsidR="008D3385">
        <w:rPr>
          <w:bCs/>
          <w:snapToGrid w:val="0"/>
          <w:color w:val="000000"/>
        </w:rPr>
        <w:t>муниципального образования</w:t>
      </w:r>
      <w:r w:rsidR="00397D48" w:rsidRPr="008D3385">
        <w:rPr>
          <w:bCs/>
          <w:snapToGrid w:val="0"/>
          <w:color w:val="000000"/>
        </w:rPr>
        <w:t>.</w:t>
      </w:r>
    </w:p>
    <w:p w:rsidR="007967F7" w:rsidRPr="008D3385" w:rsidRDefault="007967F7" w:rsidP="00CE6478"/>
    <w:p w:rsidR="00003D12" w:rsidRPr="008D3385" w:rsidRDefault="00003D12" w:rsidP="00CE6478"/>
    <w:p w:rsidR="005A5D0C" w:rsidRPr="00A073C4" w:rsidRDefault="005A5D0C" w:rsidP="005A5D0C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073C4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A073C4">
        <w:rPr>
          <w:rFonts w:ascii="Times New Roman" w:hAnsi="Times New Roman" w:cs="Times New Roman"/>
          <w:sz w:val="24"/>
          <w:szCs w:val="24"/>
        </w:rPr>
        <w:tab/>
      </w:r>
    </w:p>
    <w:p w:rsidR="005A5D0C" w:rsidRDefault="005A5D0C" w:rsidP="005A5D0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A073C4">
        <w:rPr>
          <w:rFonts w:ascii="Times New Roman" w:hAnsi="Times New Roman" w:cs="Times New Roman"/>
          <w:sz w:val="24"/>
          <w:szCs w:val="24"/>
        </w:rPr>
        <w:t>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73C4">
        <w:rPr>
          <w:rFonts w:ascii="Times New Roman" w:hAnsi="Times New Roman" w:cs="Times New Roman"/>
          <w:sz w:val="24"/>
          <w:szCs w:val="24"/>
        </w:rPr>
        <w:t xml:space="preserve">              А.Н. Коновалов</w:t>
      </w:r>
    </w:p>
    <w:p w:rsidR="007967F7" w:rsidRPr="008D3385" w:rsidRDefault="007967F7" w:rsidP="0057205E"/>
    <w:p w:rsidR="004D064D" w:rsidRPr="008D3385" w:rsidRDefault="004D064D" w:rsidP="0057205E"/>
    <w:p w:rsidR="004D064D" w:rsidRPr="008D3385" w:rsidRDefault="004D064D" w:rsidP="0057205E"/>
    <w:p w:rsidR="00F24FA0" w:rsidRDefault="00F24FA0">
      <w:r>
        <w:br w:type="page"/>
      </w:r>
    </w:p>
    <w:p w:rsidR="000F5D54" w:rsidRDefault="000F5D54" w:rsidP="00F24FA0"/>
    <w:p w:rsidR="00F24FA0" w:rsidRDefault="00F24FA0" w:rsidP="00F24FA0"/>
    <w:p w:rsidR="00F24FA0" w:rsidRDefault="00F24FA0" w:rsidP="00F24FA0"/>
    <w:p w:rsidR="008D3385" w:rsidRDefault="008D3385" w:rsidP="008D3385">
      <w:pPr>
        <w:jc w:val="center"/>
      </w:pPr>
      <w:r>
        <w:t>Лист согласования проекта правового акта</w:t>
      </w:r>
    </w:p>
    <w:p w:rsidR="008D3385" w:rsidRDefault="008D3385" w:rsidP="008D338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3385" w:rsidRDefault="008D3385" w:rsidP="008D338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3385" w:rsidRDefault="008D3385" w:rsidP="008D338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3385" w:rsidRDefault="008D3385" w:rsidP="008D3385">
      <w:r>
        <w:t xml:space="preserve">Заместитель мэра городского округа </w:t>
      </w:r>
    </w:p>
    <w:p w:rsidR="008D3385" w:rsidRDefault="008D3385" w:rsidP="008D3385">
      <w:r>
        <w:t xml:space="preserve">по вопросам жилищно-коммунального хозяйства   </w:t>
      </w:r>
      <w:r w:rsidR="005A5D0C">
        <w:t xml:space="preserve">                  __________   </w:t>
      </w:r>
      <w:r>
        <w:t>Н.А. Соловьев</w:t>
      </w:r>
    </w:p>
    <w:p w:rsidR="008D3385" w:rsidRDefault="006676F1" w:rsidP="008D3385">
      <w:r>
        <w:t xml:space="preserve"> </w:t>
      </w:r>
      <w:r w:rsidR="005A5D0C" w:rsidRPr="008D3385">
        <w:t>«___»______________ 2020г.</w:t>
      </w:r>
    </w:p>
    <w:p w:rsidR="004D064D" w:rsidRDefault="004D064D" w:rsidP="0057205E"/>
    <w:p w:rsidR="00704389" w:rsidRDefault="00704389" w:rsidP="0057205E"/>
    <w:p w:rsidR="005A5D0C" w:rsidRPr="008D3385" w:rsidRDefault="005A5D0C" w:rsidP="0057205E"/>
    <w:p w:rsidR="00704389" w:rsidRPr="008D3385" w:rsidRDefault="00704389" w:rsidP="0057205E">
      <w:r w:rsidRPr="008D3385">
        <w:t xml:space="preserve">Управляющий  делами </w:t>
      </w:r>
    </w:p>
    <w:p w:rsidR="00704389" w:rsidRPr="008D3385" w:rsidRDefault="00704389" w:rsidP="0057205E">
      <w:r w:rsidRPr="008D3385">
        <w:t xml:space="preserve">администрации ЗГМО                                                                   </w:t>
      </w:r>
      <w:r w:rsidR="008D3385">
        <w:t>__________   С.В. Потемкина</w:t>
      </w:r>
    </w:p>
    <w:p w:rsidR="00704389" w:rsidRPr="008D3385" w:rsidRDefault="005A5D0C" w:rsidP="0057205E">
      <w:r w:rsidRPr="008D3385">
        <w:t>«___»______________ 2020г.</w:t>
      </w:r>
    </w:p>
    <w:p w:rsidR="00704389" w:rsidRDefault="00704389" w:rsidP="0057205E"/>
    <w:p w:rsidR="005A5D0C" w:rsidRPr="008D3385" w:rsidRDefault="005A5D0C" w:rsidP="0057205E"/>
    <w:p w:rsidR="00704389" w:rsidRPr="008D3385" w:rsidRDefault="00704389" w:rsidP="0057205E"/>
    <w:p w:rsidR="00C96CA3" w:rsidRDefault="00C96CA3" w:rsidP="00C96CA3">
      <w:r>
        <w:t>И.о. начальника управления правовой,</w:t>
      </w:r>
    </w:p>
    <w:p w:rsidR="00C96CA3" w:rsidRDefault="00C96CA3" w:rsidP="00C96CA3">
      <w:r>
        <w:t xml:space="preserve">кадровой и организационной работы </w:t>
      </w:r>
    </w:p>
    <w:p w:rsidR="00C96CA3" w:rsidRDefault="00C96CA3" w:rsidP="00C96CA3">
      <w:r>
        <w:t xml:space="preserve">администрации Зиминского городского </w:t>
      </w:r>
    </w:p>
    <w:p w:rsidR="00704389" w:rsidRPr="008D3385" w:rsidRDefault="00C96CA3" w:rsidP="00C96CA3"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  <w:t>__________   О.В. Тайшина</w:t>
      </w:r>
      <w:r w:rsidR="008D3385" w:rsidRPr="008D3385">
        <w:t xml:space="preserve"> </w:t>
      </w:r>
      <w:r w:rsidR="00CB261A" w:rsidRPr="008D3385">
        <w:t>«___»______________ 2020</w:t>
      </w:r>
      <w:r w:rsidR="00704389" w:rsidRPr="008D3385">
        <w:t>г.</w:t>
      </w:r>
    </w:p>
    <w:p w:rsidR="00704389" w:rsidRPr="008D3385" w:rsidRDefault="00704389" w:rsidP="0057205E"/>
    <w:p w:rsidR="00704389" w:rsidRPr="008D3385" w:rsidRDefault="00704389" w:rsidP="0057205E"/>
    <w:p w:rsidR="00704389" w:rsidRPr="008D3385" w:rsidRDefault="00704389" w:rsidP="0057205E"/>
    <w:p w:rsidR="00704389" w:rsidRPr="008D3385" w:rsidRDefault="00704389" w:rsidP="00704389"/>
    <w:p w:rsidR="00704389" w:rsidRPr="008D3385" w:rsidRDefault="00704389" w:rsidP="00704389"/>
    <w:p w:rsidR="00704389" w:rsidRPr="008D3385" w:rsidRDefault="00704389" w:rsidP="00704389"/>
    <w:p w:rsidR="00704389" w:rsidRPr="008D3385" w:rsidRDefault="00704389" w:rsidP="00704389"/>
    <w:p w:rsidR="00704389" w:rsidRDefault="00704389" w:rsidP="00704389"/>
    <w:p w:rsidR="00496370" w:rsidRDefault="00496370" w:rsidP="00704389"/>
    <w:p w:rsidR="00496370" w:rsidRDefault="00496370" w:rsidP="00704389"/>
    <w:p w:rsidR="00496370" w:rsidRDefault="00496370" w:rsidP="00704389"/>
    <w:p w:rsidR="00496370" w:rsidRDefault="00496370" w:rsidP="00704389"/>
    <w:p w:rsidR="00496370" w:rsidRDefault="00496370" w:rsidP="00704389"/>
    <w:p w:rsidR="00496370" w:rsidRDefault="00496370" w:rsidP="00704389"/>
    <w:p w:rsidR="00496370" w:rsidRDefault="00496370" w:rsidP="00704389"/>
    <w:p w:rsidR="00496370" w:rsidRDefault="00496370" w:rsidP="00704389"/>
    <w:p w:rsidR="00496370" w:rsidRPr="008D3385" w:rsidRDefault="00496370" w:rsidP="00704389"/>
    <w:p w:rsidR="00704389" w:rsidRPr="008D3385" w:rsidRDefault="00704389" w:rsidP="00704389"/>
    <w:p w:rsidR="00704389" w:rsidRDefault="00704389" w:rsidP="00704389"/>
    <w:p w:rsidR="000F5D54" w:rsidRPr="008D3385" w:rsidRDefault="000F5D54" w:rsidP="00704389"/>
    <w:p w:rsidR="00704389" w:rsidRPr="008D3385" w:rsidRDefault="00704389" w:rsidP="00704389"/>
    <w:p w:rsidR="00774A2F" w:rsidRPr="008D3385" w:rsidRDefault="00CB261A" w:rsidP="00774A2F">
      <w:pPr>
        <w:rPr>
          <w:sz w:val="20"/>
          <w:szCs w:val="20"/>
        </w:rPr>
      </w:pPr>
      <w:r w:rsidRPr="008D3385">
        <w:rPr>
          <w:sz w:val="20"/>
          <w:szCs w:val="20"/>
        </w:rPr>
        <w:t>Мареев В.А.</w:t>
      </w:r>
    </w:p>
    <w:p w:rsidR="00774A2F" w:rsidRPr="008D3385" w:rsidRDefault="00774A2F" w:rsidP="00774A2F">
      <w:pPr>
        <w:rPr>
          <w:sz w:val="20"/>
          <w:szCs w:val="20"/>
        </w:rPr>
      </w:pPr>
      <w:r w:rsidRPr="008D3385">
        <w:rPr>
          <w:sz w:val="20"/>
          <w:szCs w:val="20"/>
        </w:rPr>
        <w:t>8(39554) 3-12-</w:t>
      </w:r>
      <w:r w:rsidR="00CB261A" w:rsidRPr="008D3385">
        <w:rPr>
          <w:sz w:val="20"/>
          <w:szCs w:val="20"/>
        </w:rPr>
        <w:t>80</w:t>
      </w:r>
    </w:p>
    <w:sectPr w:rsidR="00774A2F" w:rsidRPr="008D3385" w:rsidSect="00003D1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BB" w:rsidRDefault="006A23BB" w:rsidP="0068084C">
      <w:r>
        <w:separator/>
      </w:r>
    </w:p>
  </w:endnote>
  <w:endnote w:type="continuationSeparator" w:id="1">
    <w:p w:rsidR="006A23BB" w:rsidRDefault="006A23BB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BB" w:rsidRDefault="006A23BB" w:rsidP="0068084C">
      <w:r>
        <w:separator/>
      </w:r>
    </w:p>
  </w:footnote>
  <w:footnote w:type="continuationSeparator" w:id="1">
    <w:p w:rsidR="006A23BB" w:rsidRDefault="006A23BB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03D12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C7790"/>
    <w:rsid w:val="000D3281"/>
    <w:rsid w:val="000D35F2"/>
    <w:rsid w:val="000D6555"/>
    <w:rsid w:val="000D791A"/>
    <w:rsid w:val="000F59E2"/>
    <w:rsid w:val="000F5D54"/>
    <w:rsid w:val="00107E4A"/>
    <w:rsid w:val="00113F57"/>
    <w:rsid w:val="001144F2"/>
    <w:rsid w:val="0012649E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2E32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8BF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6BDC"/>
    <w:rsid w:val="004421E2"/>
    <w:rsid w:val="00454C67"/>
    <w:rsid w:val="00456205"/>
    <w:rsid w:val="0045663C"/>
    <w:rsid w:val="00464654"/>
    <w:rsid w:val="00465304"/>
    <w:rsid w:val="0047461D"/>
    <w:rsid w:val="00484F8D"/>
    <w:rsid w:val="004855AF"/>
    <w:rsid w:val="004921B1"/>
    <w:rsid w:val="00496370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407F"/>
    <w:rsid w:val="005A5D0C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81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676F1"/>
    <w:rsid w:val="00672074"/>
    <w:rsid w:val="00677431"/>
    <w:rsid w:val="0068084C"/>
    <w:rsid w:val="006909F8"/>
    <w:rsid w:val="006A23BB"/>
    <w:rsid w:val="006A4109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4389"/>
    <w:rsid w:val="00713331"/>
    <w:rsid w:val="00724E1F"/>
    <w:rsid w:val="00725011"/>
    <w:rsid w:val="0073491F"/>
    <w:rsid w:val="00740589"/>
    <w:rsid w:val="00741156"/>
    <w:rsid w:val="00741588"/>
    <w:rsid w:val="00753BF6"/>
    <w:rsid w:val="00763C75"/>
    <w:rsid w:val="00774A2F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B54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2071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385"/>
    <w:rsid w:val="008D4577"/>
    <w:rsid w:val="008F35E1"/>
    <w:rsid w:val="008F7BA6"/>
    <w:rsid w:val="009136BB"/>
    <w:rsid w:val="00914E1A"/>
    <w:rsid w:val="009230D2"/>
    <w:rsid w:val="00945653"/>
    <w:rsid w:val="0095016E"/>
    <w:rsid w:val="00956E93"/>
    <w:rsid w:val="00967DDE"/>
    <w:rsid w:val="00974B1A"/>
    <w:rsid w:val="00986A06"/>
    <w:rsid w:val="009931F0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7B15"/>
    <w:rsid w:val="00BB14EB"/>
    <w:rsid w:val="00BB401B"/>
    <w:rsid w:val="00BC008B"/>
    <w:rsid w:val="00BC6703"/>
    <w:rsid w:val="00BD1494"/>
    <w:rsid w:val="00BD1E4E"/>
    <w:rsid w:val="00BD51A7"/>
    <w:rsid w:val="00BE116E"/>
    <w:rsid w:val="00BE36D2"/>
    <w:rsid w:val="00C01277"/>
    <w:rsid w:val="00C148AF"/>
    <w:rsid w:val="00C15E5E"/>
    <w:rsid w:val="00C206BF"/>
    <w:rsid w:val="00C20BCB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4A7E"/>
    <w:rsid w:val="00C96CA3"/>
    <w:rsid w:val="00C97601"/>
    <w:rsid w:val="00CA29FB"/>
    <w:rsid w:val="00CB261A"/>
    <w:rsid w:val="00CC51BB"/>
    <w:rsid w:val="00CD7760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6EBB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91D"/>
    <w:rsid w:val="00DD4196"/>
    <w:rsid w:val="00DD66DE"/>
    <w:rsid w:val="00DE2E2B"/>
    <w:rsid w:val="00DE31AE"/>
    <w:rsid w:val="00DE3688"/>
    <w:rsid w:val="00DE3E19"/>
    <w:rsid w:val="00DE3F04"/>
    <w:rsid w:val="00DE4AD6"/>
    <w:rsid w:val="00DF150E"/>
    <w:rsid w:val="00DF3F5F"/>
    <w:rsid w:val="00DF4105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663B7"/>
    <w:rsid w:val="00E70174"/>
    <w:rsid w:val="00E75DA1"/>
    <w:rsid w:val="00E9554C"/>
    <w:rsid w:val="00E977F3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4FA0"/>
    <w:rsid w:val="00F26B9C"/>
    <w:rsid w:val="00F270EB"/>
    <w:rsid w:val="00F35227"/>
    <w:rsid w:val="00F45F78"/>
    <w:rsid w:val="00F5545E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23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CompOparina</dc:creator>
  <cp:lastModifiedBy>Филимонова Ю.С.</cp:lastModifiedBy>
  <cp:revision>13</cp:revision>
  <cp:lastPrinted>2020-08-06T02:31:00Z</cp:lastPrinted>
  <dcterms:created xsi:type="dcterms:W3CDTF">2020-05-18T05:37:00Z</dcterms:created>
  <dcterms:modified xsi:type="dcterms:W3CDTF">2020-08-10T08:11:00Z</dcterms:modified>
</cp:coreProperties>
</file>